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35" w:rsidRPr="00D20576" w:rsidRDefault="00486F35" w:rsidP="00940D5E">
      <w:pPr>
        <w:jc w:val="center"/>
        <w:rPr>
          <w:rFonts w:ascii="Times New Roman" w:hAnsi="Times New Roman" w:cs="Times New Roman"/>
          <w:sz w:val="28"/>
          <w:szCs w:val="28"/>
        </w:rPr>
      </w:pPr>
      <w:r w:rsidRPr="00D20576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«Лицей № 7 г. Черняховска»</w:t>
      </w:r>
    </w:p>
    <w:p w:rsidR="00486F35" w:rsidRPr="00D20576" w:rsidRDefault="00486F35" w:rsidP="00940D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F35" w:rsidRPr="00D20576" w:rsidRDefault="00486F35" w:rsidP="00940D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F35" w:rsidRPr="00D20576" w:rsidRDefault="00486F35" w:rsidP="00940D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F35" w:rsidRPr="00D20576" w:rsidRDefault="00486F35" w:rsidP="00940D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F35" w:rsidRPr="00D20576" w:rsidRDefault="00486F35" w:rsidP="00940D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3A4" w:rsidRPr="00D20576" w:rsidRDefault="00486F35" w:rsidP="00940D5E">
      <w:pPr>
        <w:tabs>
          <w:tab w:val="left" w:pos="60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20576"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486F35" w:rsidRPr="00D20576" w:rsidRDefault="00486F35" w:rsidP="00940D5E">
      <w:pPr>
        <w:tabs>
          <w:tab w:val="left" w:pos="60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20576">
        <w:rPr>
          <w:rFonts w:ascii="Times New Roman" w:hAnsi="Times New Roman" w:cs="Times New Roman"/>
          <w:sz w:val="28"/>
          <w:szCs w:val="28"/>
        </w:rPr>
        <w:t>Единого классного часа</w:t>
      </w:r>
    </w:p>
    <w:p w:rsidR="00486F35" w:rsidRPr="00D20576" w:rsidRDefault="00486F35" w:rsidP="00940D5E">
      <w:pPr>
        <w:tabs>
          <w:tab w:val="left" w:pos="601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0576">
        <w:rPr>
          <w:rFonts w:ascii="Times New Roman" w:hAnsi="Times New Roman" w:cs="Times New Roman"/>
          <w:b/>
          <w:i/>
          <w:sz w:val="28"/>
          <w:szCs w:val="28"/>
        </w:rPr>
        <w:t>«Космос-это мы. Гагаринский урок»</w:t>
      </w:r>
    </w:p>
    <w:p w:rsidR="00486F35" w:rsidRPr="00D20576" w:rsidRDefault="00486F35" w:rsidP="00940D5E">
      <w:pPr>
        <w:tabs>
          <w:tab w:val="left" w:pos="601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6F35" w:rsidRPr="00D20576" w:rsidRDefault="00486F35" w:rsidP="00940D5E">
      <w:pPr>
        <w:tabs>
          <w:tab w:val="left" w:pos="6015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0576">
        <w:rPr>
          <w:rFonts w:ascii="Times New Roman" w:hAnsi="Times New Roman" w:cs="Times New Roman"/>
          <w:sz w:val="28"/>
          <w:szCs w:val="28"/>
        </w:rPr>
        <w:t>Составила:</w:t>
      </w:r>
    </w:p>
    <w:p w:rsidR="00486F35" w:rsidRPr="00D20576" w:rsidRDefault="00486F35" w:rsidP="00940D5E">
      <w:pPr>
        <w:tabs>
          <w:tab w:val="left" w:pos="601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20576">
        <w:rPr>
          <w:rFonts w:ascii="Times New Roman" w:hAnsi="Times New Roman" w:cs="Times New Roman"/>
          <w:sz w:val="28"/>
          <w:szCs w:val="28"/>
        </w:rPr>
        <w:t>Классный руководитель</w:t>
      </w:r>
    </w:p>
    <w:p w:rsidR="00486F35" w:rsidRPr="00D20576" w:rsidRDefault="00486F35" w:rsidP="00940D5E">
      <w:pPr>
        <w:tabs>
          <w:tab w:val="left" w:pos="601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20576">
        <w:rPr>
          <w:rFonts w:ascii="Times New Roman" w:hAnsi="Times New Roman" w:cs="Times New Roman"/>
          <w:sz w:val="28"/>
          <w:szCs w:val="28"/>
        </w:rPr>
        <w:t>Светлана Николаевна Вульферт</w:t>
      </w:r>
    </w:p>
    <w:p w:rsidR="00486F35" w:rsidRPr="00D20576" w:rsidRDefault="00486F35" w:rsidP="00940D5E">
      <w:pPr>
        <w:tabs>
          <w:tab w:val="left" w:pos="60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86F35" w:rsidRPr="00D20576" w:rsidRDefault="00486F35" w:rsidP="00940D5E">
      <w:pPr>
        <w:tabs>
          <w:tab w:val="left" w:pos="60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86F35" w:rsidRPr="00D20576" w:rsidRDefault="00486F35" w:rsidP="00940D5E">
      <w:pPr>
        <w:tabs>
          <w:tab w:val="left" w:pos="60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86F35" w:rsidRPr="00D20576" w:rsidRDefault="00486F35" w:rsidP="00940D5E">
      <w:pPr>
        <w:tabs>
          <w:tab w:val="left" w:pos="60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86F35" w:rsidRPr="00D20576" w:rsidRDefault="00486F35" w:rsidP="00940D5E">
      <w:pPr>
        <w:tabs>
          <w:tab w:val="left" w:pos="60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86F35" w:rsidRPr="00D20576" w:rsidRDefault="00486F35" w:rsidP="00940D5E">
      <w:pPr>
        <w:tabs>
          <w:tab w:val="left" w:pos="60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86F35" w:rsidRPr="00D20576" w:rsidRDefault="00486F35" w:rsidP="00940D5E">
      <w:pPr>
        <w:tabs>
          <w:tab w:val="left" w:pos="60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86F35" w:rsidRPr="00D20576" w:rsidRDefault="00486F35" w:rsidP="00940D5E">
      <w:pPr>
        <w:tabs>
          <w:tab w:val="left" w:pos="60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86F35" w:rsidRPr="00D20576" w:rsidRDefault="00486F35" w:rsidP="00940D5E">
      <w:pPr>
        <w:tabs>
          <w:tab w:val="left" w:pos="60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86F35" w:rsidRPr="00D20576" w:rsidRDefault="00486F35" w:rsidP="00940D5E">
      <w:pPr>
        <w:tabs>
          <w:tab w:val="left" w:pos="60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86F35" w:rsidRPr="00D20576" w:rsidRDefault="00486F35" w:rsidP="00940D5E">
      <w:pPr>
        <w:tabs>
          <w:tab w:val="left" w:pos="60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86F35" w:rsidRPr="00D20576" w:rsidRDefault="00486F35" w:rsidP="00940D5E">
      <w:pPr>
        <w:tabs>
          <w:tab w:val="left" w:pos="60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86F35" w:rsidRPr="00D20576" w:rsidRDefault="00486F35" w:rsidP="00940D5E">
      <w:pPr>
        <w:tabs>
          <w:tab w:val="left" w:pos="60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20576">
        <w:rPr>
          <w:rFonts w:ascii="Times New Roman" w:hAnsi="Times New Roman" w:cs="Times New Roman"/>
          <w:sz w:val="28"/>
          <w:szCs w:val="28"/>
        </w:rPr>
        <w:t>2018 г.</w:t>
      </w:r>
    </w:p>
    <w:p w:rsidR="00C80F78" w:rsidRPr="00D20576" w:rsidRDefault="00C80F78" w:rsidP="00D2057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0576">
        <w:rPr>
          <w:i/>
          <w:iCs/>
          <w:color w:val="000000"/>
          <w:sz w:val="28"/>
          <w:szCs w:val="28"/>
        </w:rPr>
        <w:lastRenderedPageBreak/>
        <w:t>Цели:</w:t>
      </w:r>
    </w:p>
    <w:p w:rsidR="00C80F78" w:rsidRPr="00D20576" w:rsidRDefault="00C80F78" w:rsidP="00D2057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0576">
        <w:rPr>
          <w:color w:val="000000"/>
          <w:sz w:val="28"/>
          <w:szCs w:val="28"/>
        </w:rPr>
        <w:t>сформировать представление учащихся о жизни страны в послевоенное время, познакомить с биографией первого космонавта,</w:t>
      </w:r>
    </w:p>
    <w:p w:rsidR="00C80F78" w:rsidRPr="00D20576" w:rsidRDefault="00C80F78" w:rsidP="00D2057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0576">
        <w:rPr>
          <w:color w:val="000000"/>
          <w:sz w:val="28"/>
          <w:szCs w:val="28"/>
        </w:rPr>
        <w:t>учить анализировать, делать выводы, работать в парах, группах, индивидуально,</w:t>
      </w:r>
    </w:p>
    <w:p w:rsidR="00C80F78" w:rsidRPr="00D20576" w:rsidRDefault="00C80F78" w:rsidP="00D2057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0576">
        <w:rPr>
          <w:color w:val="000000"/>
          <w:sz w:val="28"/>
          <w:szCs w:val="28"/>
        </w:rPr>
        <w:t>воспитывать любовь к героям страны, патриотизм и бережное отношение к Родине, природе.</w:t>
      </w:r>
    </w:p>
    <w:p w:rsidR="00486F35" w:rsidRPr="00D20576" w:rsidRDefault="003676AE" w:rsidP="00D20576">
      <w:pPr>
        <w:tabs>
          <w:tab w:val="left" w:pos="60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0576">
        <w:rPr>
          <w:rFonts w:ascii="Times New Roman" w:hAnsi="Times New Roman" w:cs="Times New Roman"/>
          <w:sz w:val="28"/>
          <w:szCs w:val="28"/>
        </w:rPr>
        <w:t>Оборудование: Презентация, рисунки детей, жетоны.</w:t>
      </w:r>
    </w:p>
    <w:p w:rsidR="003676AE" w:rsidRPr="00D20576" w:rsidRDefault="003676AE" w:rsidP="00D20576">
      <w:pPr>
        <w:tabs>
          <w:tab w:val="left" w:pos="6015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0"/>
        <w:gridCol w:w="21"/>
        <w:gridCol w:w="9462"/>
      </w:tblGrid>
      <w:tr w:rsidR="001C2667" w:rsidRPr="00D20576" w:rsidTr="00267902">
        <w:tc>
          <w:tcPr>
            <w:tcW w:w="1101" w:type="dxa"/>
            <w:gridSpan w:val="2"/>
          </w:tcPr>
          <w:p w:rsidR="001C2667" w:rsidRPr="00D20576" w:rsidRDefault="001C2667" w:rsidP="00D20576">
            <w:pPr>
              <w:tabs>
                <w:tab w:val="left" w:pos="60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76">
              <w:rPr>
                <w:rFonts w:ascii="Times New Roman" w:hAnsi="Times New Roman" w:cs="Times New Roman"/>
                <w:sz w:val="28"/>
                <w:szCs w:val="28"/>
              </w:rPr>
              <w:t>№ слайда</w:t>
            </w:r>
          </w:p>
        </w:tc>
        <w:tc>
          <w:tcPr>
            <w:tcW w:w="9462" w:type="dxa"/>
          </w:tcPr>
          <w:p w:rsidR="001C2667" w:rsidRPr="00D20576" w:rsidRDefault="001C2667" w:rsidP="00D20576">
            <w:pPr>
              <w:tabs>
                <w:tab w:val="left" w:pos="60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76">
              <w:rPr>
                <w:rFonts w:ascii="Times New Roman" w:hAnsi="Times New Roman" w:cs="Times New Roman"/>
                <w:sz w:val="28"/>
                <w:szCs w:val="28"/>
              </w:rPr>
              <w:t>ХОД МЕРОПРИЯТИЯ:</w:t>
            </w:r>
          </w:p>
        </w:tc>
      </w:tr>
      <w:tr w:rsidR="001C2667" w:rsidRPr="00D20576" w:rsidTr="00267902">
        <w:tc>
          <w:tcPr>
            <w:tcW w:w="1101" w:type="dxa"/>
            <w:gridSpan w:val="2"/>
          </w:tcPr>
          <w:p w:rsidR="001C2667" w:rsidRPr="00D20576" w:rsidRDefault="001C2667" w:rsidP="00D20576">
            <w:pPr>
              <w:tabs>
                <w:tab w:val="left" w:pos="60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67902" w:rsidRPr="00D20576" w:rsidRDefault="00267902" w:rsidP="00D20576">
            <w:pPr>
              <w:tabs>
                <w:tab w:val="left" w:pos="60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902" w:rsidRPr="00D20576" w:rsidRDefault="00267902" w:rsidP="00D20576">
            <w:pPr>
              <w:tabs>
                <w:tab w:val="left" w:pos="60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902" w:rsidRPr="00D20576" w:rsidRDefault="00267902" w:rsidP="00D205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76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267902" w:rsidRPr="00D20576" w:rsidRDefault="00267902" w:rsidP="00D205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902" w:rsidRPr="00D20576" w:rsidRDefault="00267902" w:rsidP="00D20576">
            <w:pPr>
              <w:tabs>
                <w:tab w:val="left" w:pos="60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76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267902" w:rsidRPr="00D20576" w:rsidRDefault="00267902" w:rsidP="00D20576">
            <w:pPr>
              <w:tabs>
                <w:tab w:val="left" w:pos="60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2" w:type="dxa"/>
          </w:tcPr>
          <w:p w:rsidR="001C2667" w:rsidRPr="00D20576" w:rsidRDefault="001C2667" w:rsidP="00D20576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20576">
              <w:rPr>
                <w:rFonts w:ascii="Times New Roman" w:hAnsi="Times New Roman" w:cs="Times New Roman"/>
                <w:sz w:val="28"/>
                <w:szCs w:val="28"/>
              </w:rPr>
              <w:t xml:space="preserve">12 апреля 1961 года! Первый полет человека в космос! Эта дата открывает новую страницу в истории человечества.  </w:t>
            </w:r>
            <w:r w:rsidRPr="00D2057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С 1962 года 12 апреля </w:t>
            </w:r>
            <w:proofErr w:type="gramStart"/>
            <w:r w:rsidRPr="00D2057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объявлен</w:t>
            </w:r>
            <w:proofErr w:type="gramEnd"/>
            <w:r w:rsidRPr="00D2057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государственным праздником - Днём космонавтики.</w:t>
            </w:r>
          </w:p>
          <w:p w:rsidR="00267902" w:rsidRPr="00D20576" w:rsidRDefault="00267902" w:rsidP="00D2057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05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Издавна загадочный мир планет и звезд притягивал к себе внимание людей, манил их своей таинственностью и красотой. </w:t>
            </w:r>
          </w:p>
          <w:p w:rsidR="00267902" w:rsidRPr="00D20576" w:rsidRDefault="00267902" w:rsidP="00D2057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0576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незапамятных времён человечество стремилось к звёздам, люди мечтали о полётах на Луну, на планеты солнечной системы, к далёким таинственным мирам.</w:t>
            </w:r>
          </w:p>
        </w:tc>
      </w:tr>
      <w:tr w:rsidR="001C2667" w:rsidRPr="00D20576" w:rsidTr="00267902">
        <w:tc>
          <w:tcPr>
            <w:tcW w:w="1101" w:type="dxa"/>
            <w:gridSpan w:val="2"/>
          </w:tcPr>
          <w:p w:rsidR="001C2667" w:rsidRPr="00D20576" w:rsidRDefault="00A57DB3" w:rsidP="00D20576">
            <w:pPr>
              <w:tabs>
                <w:tab w:val="left" w:pos="60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62" w:type="dxa"/>
          </w:tcPr>
          <w:p w:rsidR="001C2667" w:rsidRPr="00D20576" w:rsidRDefault="00267902" w:rsidP="00D20576">
            <w:pPr>
              <w:tabs>
                <w:tab w:val="left" w:pos="60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Изначально люди представляли себе Землю в виде перевернутой чаши, которая покоится на трех слонах, важно стоящих на панцире огромной черепахи, которая плавает в океане, а весь мир покрыт хрустальным куполом неба с множеством сверкающих звезд.</w:t>
            </w:r>
          </w:p>
        </w:tc>
      </w:tr>
      <w:tr w:rsidR="001C2667" w:rsidRPr="00D20576" w:rsidTr="00267902">
        <w:tc>
          <w:tcPr>
            <w:tcW w:w="1101" w:type="dxa"/>
            <w:gridSpan w:val="2"/>
          </w:tcPr>
          <w:p w:rsidR="001C2667" w:rsidRPr="00D20576" w:rsidRDefault="00F7017A" w:rsidP="00D20576">
            <w:pPr>
              <w:tabs>
                <w:tab w:val="left" w:pos="60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62" w:type="dxa"/>
          </w:tcPr>
          <w:p w:rsidR="001C2667" w:rsidRPr="00D20576" w:rsidRDefault="00F7017A" w:rsidP="00D20576">
            <w:pPr>
              <w:tabs>
                <w:tab w:val="left" w:pos="60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Затем узнали – что шар-земля лежит в космосе, вращаясь вокруг Солнца, делая один оборот вокруг своей оси за 1 год.</w:t>
            </w:r>
          </w:p>
        </w:tc>
      </w:tr>
      <w:tr w:rsidR="001C2667" w:rsidRPr="00D20576" w:rsidTr="00267902">
        <w:tc>
          <w:tcPr>
            <w:tcW w:w="1101" w:type="dxa"/>
            <w:gridSpan w:val="2"/>
          </w:tcPr>
          <w:p w:rsidR="001C2667" w:rsidRPr="00D20576" w:rsidRDefault="00F7017A" w:rsidP="00D20576">
            <w:pPr>
              <w:tabs>
                <w:tab w:val="left" w:pos="60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7017A" w:rsidRPr="00D20576" w:rsidRDefault="00F7017A" w:rsidP="00D205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76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F7017A" w:rsidRPr="00D20576" w:rsidRDefault="00F7017A" w:rsidP="00D20576">
            <w:pPr>
              <w:tabs>
                <w:tab w:val="left" w:pos="60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76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462" w:type="dxa"/>
          </w:tcPr>
          <w:p w:rsidR="00F7017A" w:rsidRPr="00D20576" w:rsidRDefault="00F7017A" w:rsidP="00D20576">
            <w:pPr>
              <w:tabs>
                <w:tab w:val="left" w:pos="601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05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Человек постоянно стремился к Небу. Сначала – мыслью, взором и на крыльях, </w:t>
            </w:r>
          </w:p>
          <w:p w:rsidR="001C2667" w:rsidRPr="00D20576" w:rsidRDefault="00F7017A" w:rsidP="00D20576">
            <w:pPr>
              <w:tabs>
                <w:tab w:val="left" w:pos="601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05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затем – с помощью воздухоплавательных и летательных аппаратов,</w:t>
            </w:r>
          </w:p>
          <w:p w:rsidR="00F7017A" w:rsidRPr="00D20576" w:rsidRDefault="00F7017A" w:rsidP="00D20576">
            <w:pPr>
              <w:tabs>
                <w:tab w:val="left" w:pos="60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космических кораблей и орбитальных станций.</w:t>
            </w:r>
          </w:p>
        </w:tc>
      </w:tr>
      <w:tr w:rsidR="001C2667" w:rsidRPr="00D20576" w:rsidTr="00267902">
        <w:tc>
          <w:tcPr>
            <w:tcW w:w="1101" w:type="dxa"/>
            <w:gridSpan w:val="2"/>
          </w:tcPr>
          <w:p w:rsidR="001C2667" w:rsidRPr="00D20576" w:rsidRDefault="00363809" w:rsidP="00D20576">
            <w:pPr>
              <w:tabs>
                <w:tab w:val="left" w:pos="60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63809" w:rsidRPr="00D20576" w:rsidRDefault="00363809" w:rsidP="00D20576">
            <w:pPr>
              <w:tabs>
                <w:tab w:val="left" w:pos="60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809" w:rsidRPr="00D20576" w:rsidRDefault="00363809" w:rsidP="00D20576">
            <w:pPr>
              <w:tabs>
                <w:tab w:val="left" w:pos="60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809" w:rsidRPr="00D20576" w:rsidRDefault="00363809" w:rsidP="00D205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76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363809" w:rsidRPr="00D20576" w:rsidRDefault="00363809" w:rsidP="00D20576">
            <w:pPr>
              <w:tabs>
                <w:tab w:val="left" w:pos="60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809" w:rsidRPr="00D20576" w:rsidRDefault="00363809" w:rsidP="00D20576">
            <w:pPr>
              <w:tabs>
                <w:tab w:val="left" w:pos="60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809" w:rsidRPr="00D20576" w:rsidRDefault="00363809" w:rsidP="00D20576">
            <w:pPr>
              <w:tabs>
                <w:tab w:val="left" w:pos="60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76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462" w:type="dxa"/>
          </w:tcPr>
          <w:p w:rsidR="001C2667" w:rsidRPr="00D20576" w:rsidRDefault="00363809" w:rsidP="00D20576">
            <w:pPr>
              <w:tabs>
                <w:tab w:val="left" w:pos="601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05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4 октября 1957 года впервые в истории нашей планеты искусственный спутник, созданный руками человека, был выведен мощной ракетой на орбиту и стал самостоятельно, без помощи моторов, вращаться вокруг Земли.</w:t>
            </w:r>
          </w:p>
          <w:p w:rsidR="00363809" w:rsidRPr="00D20576" w:rsidRDefault="00940D5E" w:rsidP="00D20576">
            <w:pPr>
              <w:tabs>
                <w:tab w:val="left" w:pos="601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6" w:history="1">
              <w:r w:rsidR="00363809" w:rsidRPr="00D20576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</w:rPr>
                <w:t>3 ноября</w:t>
              </w:r>
            </w:hyperlink>
            <w:r w:rsidR="00363809" w:rsidRPr="00D20576">
              <w:rPr>
                <w:rStyle w:val="c7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7" w:history="1">
              <w:r w:rsidR="00363809" w:rsidRPr="00D20576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</w:rPr>
                <w:t>1957 года</w:t>
              </w:r>
            </w:hyperlink>
            <w:r w:rsidR="00363809" w:rsidRPr="00D20576">
              <w:rPr>
                <w:rStyle w:val="c7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с</w:t>
            </w:r>
            <w:r w:rsidR="00363809" w:rsidRPr="00D20576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оветская </w:t>
            </w:r>
            <w:hyperlink r:id="rId8" w:history="1">
              <w:r w:rsidR="00363809" w:rsidRPr="00D20576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собака</w:t>
              </w:r>
            </w:hyperlink>
            <w:r w:rsidR="00363809" w:rsidRPr="00D20576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hyperlink r:id="rId9" w:history="1">
              <w:r w:rsidR="00363809" w:rsidRPr="00D20576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космонавт</w:t>
              </w:r>
            </w:hyperlink>
            <w:r w:rsidR="00363809" w:rsidRPr="00D20576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Лайка, была запущена в космос на советском корабле «Спутник 2» </w:t>
            </w:r>
            <w:r w:rsidR="00363809" w:rsidRPr="00D205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63809" w:rsidRPr="00D20576" w:rsidRDefault="00363809" w:rsidP="00D20576">
            <w:pPr>
              <w:tabs>
                <w:tab w:val="left" w:pos="60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76">
              <w:rPr>
                <w:rStyle w:val="c7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19 августа 1960 года</w:t>
            </w:r>
            <w:r w:rsidRPr="00D20576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 был запущен второй корабль-спутник типа "Восток", с собаками </w:t>
            </w:r>
            <w:r w:rsidRPr="00D20576">
              <w:rPr>
                <w:rStyle w:val="c7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Белка и Стрелка</w:t>
            </w:r>
            <w:r w:rsidRPr="00D20576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1C2667" w:rsidRPr="00D20576" w:rsidTr="00267902">
        <w:tc>
          <w:tcPr>
            <w:tcW w:w="1101" w:type="dxa"/>
            <w:gridSpan w:val="2"/>
          </w:tcPr>
          <w:p w:rsidR="001C2667" w:rsidRPr="00D20576" w:rsidRDefault="00363809" w:rsidP="00D20576">
            <w:pPr>
              <w:tabs>
                <w:tab w:val="left" w:pos="60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62" w:type="dxa"/>
          </w:tcPr>
          <w:p w:rsidR="001C2667" w:rsidRPr="00D20576" w:rsidRDefault="00363809" w:rsidP="00D20576">
            <w:pPr>
              <w:tabs>
                <w:tab w:val="left" w:pos="60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76">
              <w:rPr>
                <w:rStyle w:val="c7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12 апреля 1961</w:t>
            </w:r>
            <w:r w:rsidRPr="00D20576">
              <w:rPr>
                <w:rStyle w:val="c7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20576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года в 9 часов 7 минут Советский Союз вывел на орбиту Земли космический корабль-спутник «Восток» с  человеком на борту. Пилотом-космонавтом космического корабля «Восток» является гражданин Советского Союза Юрий Алексеевич Гагарин. Давайте </w:t>
            </w:r>
            <w:r w:rsidR="00791BDF" w:rsidRPr="00D20576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посмотрим,</w:t>
            </w:r>
            <w:r w:rsidRPr="00D20576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как это </w:t>
            </w:r>
            <w:r w:rsidR="00791BDF" w:rsidRPr="00D20576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было,</w:t>
            </w:r>
            <w:r w:rsidRPr="00D20576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познакомимся с героем Советского Союза всех времён.</w:t>
            </w:r>
          </w:p>
        </w:tc>
      </w:tr>
      <w:tr w:rsidR="00791BDF" w:rsidRPr="00D20576" w:rsidTr="00F2474E">
        <w:tc>
          <w:tcPr>
            <w:tcW w:w="10563" w:type="dxa"/>
            <w:gridSpan w:val="3"/>
          </w:tcPr>
          <w:p w:rsidR="00791BDF" w:rsidRPr="00D20576" w:rsidRDefault="00791BDF" w:rsidP="00D20576">
            <w:pPr>
              <w:tabs>
                <w:tab w:val="left" w:pos="60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5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РЕФЛЕКСИЯ</w:t>
            </w:r>
          </w:p>
        </w:tc>
      </w:tr>
      <w:tr w:rsidR="00791BDF" w:rsidRPr="00D20576" w:rsidTr="00791BDF">
        <w:tc>
          <w:tcPr>
            <w:tcW w:w="1080" w:type="dxa"/>
            <w:tcBorders>
              <w:bottom w:val="single" w:sz="4" w:space="0" w:color="auto"/>
            </w:tcBorders>
          </w:tcPr>
          <w:p w:rsidR="00791BDF" w:rsidRPr="00D20576" w:rsidRDefault="00791BDF" w:rsidP="00D20576">
            <w:pPr>
              <w:tabs>
                <w:tab w:val="left" w:pos="60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57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483" w:type="dxa"/>
            <w:gridSpan w:val="2"/>
            <w:tcBorders>
              <w:bottom w:val="single" w:sz="4" w:space="0" w:color="auto"/>
            </w:tcBorders>
          </w:tcPr>
          <w:p w:rsidR="00791BDF" w:rsidRPr="00D20576" w:rsidRDefault="00791BDF" w:rsidP="00D20576">
            <w:pPr>
              <w:tabs>
                <w:tab w:val="left" w:pos="60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576">
              <w:rPr>
                <w:rFonts w:ascii="Times New Roman" w:hAnsi="Times New Roman" w:cs="Times New Roman"/>
                <w:b/>
                <w:sz w:val="28"/>
                <w:szCs w:val="28"/>
              </w:rPr>
              <w:t>ИСПЫТАНИЕ 1 «Знатоки космоса»</w:t>
            </w:r>
          </w:p>
          <w:p w:rsidR="000F30E7" w:rsidRPr="000F30E7" w:rsidRDefault="000F30E7" w:rsidP="00D2057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F30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Испытание 2.</w:t>
            </w:r>
            <w:r w:rsidRPr="000F30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«Знатоки космоса».</w:t>
            </w:r>
          </w:p>
          <w:p w:rsidR="000F30E7" w:rsidRPr="000F30E7" w:rsidRDefault="000F30E7" w:rsidP="00D2057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F30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 назывался космический корабль, на котором первый космонавт совершил полёт? «Восток»</w:t>
            </w:r>
          </w:p>
          <w:p w:rsidR="000F30E7" w:rsidRPr="000F30E7" w:rsidRDefault="00AB7DDF" w:rsidP="00D2057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05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Первый человек, побывавший в космосе?</w:t>
            </w:r>
            <w:proofErr w:type="gramStart"/>
            <w:r w:rsidR="000F30E7" w:rsidRPr="000F30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?(</w:t>
            </w:r>
            <w:proofErr w:type="spellStart"/>
            <w:proofErr w:type="gramEnd"/>
            <w:r w:rsidRPr="00D205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Ю.А.Гагарин</w:t>
            </w:r>
            <w:proofErr w:type="spellEnd"/>
            <w:r w:rsidR="000F30E7" w:rsidRPr="000F30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)</w:t>
            </w:r>
          </w:p>
          <w:p w:rsidR="000F30E7" w:rsidRPr="000F30E7" w:rsidRDefault="00CB72DD" w:rsidP="00D2057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05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Как назывался </w:t>
            </w:r>
            <w:proofErr w:type="gramStart"/>
            <w:r w:rsidRPr="00D205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корабль</w:t>
            </w:r>
            <w:proofErr w:type="gramEnd"/>
            <w:r w:rsidRPr="00D205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котором была запущена в космос Лайка? (Спутник-2)</w:t>
            </w:r>
          </w:p>
          <w:p w:rsidR="00CB72DD" w:rsidRPr="00D20576" w:rsidRDefault="000F30E7" w:rsidP="00D2057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F30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Назовите центральное космическое тело солнечной системы? (Солнце).</w:t>
            </w:r>
          </w:p>
          <w:p w:rsidR="000F30E7" w:rsidRPr="000F30E7" w:rsidRDefault="00CB72DD" w:rsidP="00D2057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05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Какой позывной был у Юрия Алексеевича Гагарина?</w:t>
            </w:r>
            <w:r w:rsidRPr="00D205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0F30E7" w:rsidRPr="000F30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r w:rsidRPr="00D205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КЕДР</w:t>
            </w:r>
            <w:r w:rsidR="000F30E7" w:rsidRPr="000F30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).</w:t>
            </w:r>
          </w:p>
          <w:p w:rsidR="000F30E7" w:rsidRPr="000F30E7" w:rsidRDefault="000F30E7" w:rsidP="00D2057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F30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Как называется </w:t>
            </w:r>
            <w:proofErr w:type="gramStart"/>
            <w:r w:rsidRPr="000F30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космодром</w:t>
            </w:r>
            <w:proofErr w:type="gramEnd"/>
            <w:r w:rsidRPr="000F30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которого стартуют космические ракеты? (Байконур).</w:t>
            </w:r>
          </w:p>
          <w:p w:rsidR="000F30E7" w:rsidRPr="000F30E7" w:rsidRDefault="00CF79BC" w:rsidP="00D2057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05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Астрономический прибор для наблюдения за космическими телами?</w:t>
            </w:r>
            <w:r w:rsidRPr="00D205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0F30E7" w:rsidRPr="000F30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r w:rsidRPr="00D205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ТЕЛЕСКОП</w:t>
            </w:r>
            <w:r w:rsidR="000F30E7" w:rsidRPr="000F30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).</w:t>
            </w:r>
          </w:p>
          <w:p w:rsidR="00CF79BC" w:rsidRPr="00D20576" w:rsidRDefault="00CF79BC" w:rsidP="00D20576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05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Когда состоялся первый полёт человека в космос? (</w:t>
            </w:r>
            <w:r w:rsidRPr="00D205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12 апреля 1961 года</w:t>
            </w:r>
            <w:r w:rsidRPr="00D205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0F30E7" w:rsidRPr="000F30E7" w:rsidRDefault="00CF79BC" w:rsidP="00D2057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205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Какой праздник отмечают 12 апреля? (День космонавтики)</w:t>
            </w:r>
          </w:p>
          <w:p w:rsidR="000F30E7" w:rsidRPr="000F30E7" w:rsidRDefault="000F30E7" w:rsidP="00D2057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F30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Сколько минут провел в полете </w:t>
            </w:r>
            <w:proofErr w:type="spellStart"/>
            <w:r w:rsidRPr="000F30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Ю.Гагарин</w:t>
            </w:r>
            <w:proofErr w:type="spellEnd"/>
            <w:r w:rsidRPr="000F30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? (108 минут).</w:t>
            </w:r>
          </w:p>
          <w:p w:rsidR="00791BDF" w:rsidRPr="00D20576" w:rsidRDefault="00791BDF" w:rsidP="00D20576">
            <w:pPr>
              <w:tabs>
                <w:tab w:val="left" w:pos="60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BDF" w:rsidRPr="00D20576" w:rsidRDefault="00791BDF" w:rsidP="00D20576">
            <w:pPr>
              <w:tabs>
                <w:tab w:val="left" w:pos="60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76AE" w:rsidRDefault="003676AE" w:rsidP="003676AE">
      <w:pPr>
        <w:tabs>
          <w:tab w:val="left" w:pos="6015"/>
        </w:tabs>
        <w:rPr>
          <w:rFonts w:ascii="Times New Roman" w:hAnsi="Times New Roman" w:cs="Times New Roman"/>
        </w:rPr>
      </w:pPr>
    </w:p>
    <w:p w:rsidR="005E1689" w:rsidRPr="005E1689" w:rsidRDefault="005E1689" w:rsidP="005E16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E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Источники информации:</w:t>
      </w:r>
    </w:p>
    <w:p w:rsidR="005E1689" w:rsidRPr="005E1689" w:rsidRDefault="00940D5E" w:rsidP="005E168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0" w:history="1">
        <w:r w:rsidR="005E1689" w:rsidRPr="005E168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www.cosmoworld.ru</w:t>
        </w:r>
      </w:hyperlink>
    </w:p>
    <w:p w:rsidR="005E1689" w:rsidRPr="005E1689" w:rsidRDefault="00940D5E" w:rsidP="005E168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1" w:history="1">
        <w:r w:rsidR="005E1689" w:rsidRPr="005E168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www.kocmoc.info</w:t>
        </w:r>
      </w:hyperlink>
    </w:p>
    <w:p w:rsidR="005E1689" w:rsidRPr="005E1689" w:rsidRDefault="005E1689" w:rsidP="005E168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5E1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ru.wikipedia.orgl</w:t>
      </w:r>
      <w:proofErr w:type="spellEnd"/>
    </w:p>
    <w:p w:rsidR="005E1689" w:rsidRPr="005E1689" w:rsidRDefault="00940D5E" w:rsidP="005E168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2" w:history="1">
        <w:r w:rsidR="005E1689" w:rsidRPr="005E168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www.specevideo.ru</w:t>
        </w:r>
      </w:hyperlink>
    </w:p>
    <w:p w:rsidR="005E1689" w:rsidRPr="005E1689" w:rsidRDefault="00940D5E" w:rsidP="005E168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3" w:history="1">
        <w:r w:rsidR="005E1689" w:rsidRPr="005E168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www.h-cosmos.ru</w:t>
        </w:r>
      </w:hyperlink>
    </w:p>
    <w:p w:rsidR="005E1689" w:rsidRPr="005E1689" w:rsidRDefault="00940D5E" w:rsidP="005E168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4" w:history="1">
        <w:r w:rsidR="005E1689" w:rsidRPr="005E168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http://www.sovmusic.ru/m32/obnimaya.mp3</w:t>
        </w:r>
      </w:hyperlink>
    </w:p>
    <w:p w:rsidR="005E1689" w:rsidRPr="005E1689" w:rsidRDefault="00940D5E" w:rsidP="005E168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5" w:history="1">
        <w:r w:rsidR="005E1689" w:rsidRPr="005E168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http://www.sovmusic.ru/m32/vistupl6.mp3</w:t>
        </w:r>
      </w:hyperlink>
    </w:p>
    <w:p w:rsidR="005E1689" w:rsidRPr="005E1689" w:rsidRDefault="00940D5E" w:rsidP="005E168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6" w:history="1">
        <w:r w:rsidR="005E1689" w:rsidRPr="005E168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http://www.smolpedagog.ru/lesson%208.html</w:t>
        </w:r>
      </w:hyperlink>
    </w:p>
    <w:p w:rsidR="005E1689" w:rsidRPr="005E1689" w:rsidRDefault="00940D5E" w:rsidP="005E168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7" w:history="1">
        <w:r w:rsidR="005E1689" w:rsidRPr="005E168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http://lib.rus.ec/b/179326/read</w:t>
        </w:r>
      </w:hyperlink>
    </w:p>
    <w:p w:rsidR="005E1689" w:rsidRPr="005E1689" w:rsidRDefault="00940D5E" w:rsidP="005E168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8" w:history="1">
        <w:r w:rsidR="005E1689" w:rsidRPr="005E168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http://epizodsspace.no-ip.org/bibl/zvezdn-put/02.html</w:t>
        </w:r>
      </w:hyperlink>
    </w:p>
    <w:p w:rsidR="005E1689" w:rsidRPr="00486F35" w:rsidRDefault="005E1689" w:rsidP="003676AE">
      <w:pPr>
        <w:tabs>
          <w:tab w:val="left" w:pos="6015"/>
        </w:tabs>
        <w:rPr>
          <w:rFonts w:ascii="Times New Roman" w:hAnsi="Times New Roman" w:cs="Times New Roman"/>
        </w:rPr>
      </w:pPr>
    </w:p>
    <w:sectPr w:rsidR="005E1689" w:rsidRPr="00486F35" w:rsidSect="00486F35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95AB4"/>
    <w:multiLevelType w:val="multilevel"/>
    <w:tmpl w:val="F1BE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21EFA"/>
    <w:multiLevelType w:val="multilevel"/>
    <w:tmpl w:val="14348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35"/>
    <w:rsid w:val="000F30E7"/>
    <w:rsid w:val="001C2667"/>
    <w:rsid w:val="00267902"/>
    <w:rsid w:val="00345064"/>
    <w:rsid w:val="00363809"/>
    <w:rsid w:val="003676AE"/>
    <w:rsid w:val="00486F35"/>
    <w:rsid w:val="005E1689"/>
    <w:rsid w:val="00791BDF"/>
    <w:rsid w:val="00940D5E"/>
    <w:rsid w:val="00A57DB3"/>
    <w:rsid w:val="00AB7DDF"/>
    <w:rsid w:val="00BB227C"/>
    <w:rsid w:val="00C80F78"/>
    <w:rsid w:val="00CB72DD"/>
    <w:rsid w:val="00CF79BC"/>
    <w:rsid w:val="00D173A4"/>
    <w:rsid w:val="00D20576"/>
    <w:rsid w:val="00F7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C2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267902"/>
  </w:style>
  <w:style w:type="character" w:styleId="a5">
    <w:name w:val="Hyperlink"/>
    <w:basedOn w:val="a0"/>
    <w:uiPriority w:val="99"/>
    <w:semiHidden/>
    <w:unhideWhenUsed/>
    <w:rsid w:val="00363809"/>
    <w:rPr>
      <w:color w:val="0000FF"/>
      <w:u w:val="single"/>
    </w:rPr>
  </w:style>
  <w:style w:type="paragraph" w:customStyle="1" w:styleId="c5">
    <w:name w:val="c5"/>
    <w:basedOn w:val="a"/>
    <w:rsid w:val="005E1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E1689"/>
  </w:style>
  <w:style w:type="character" w:customStyle="1" w:styleId="c4">
    <w:name w:val="c4"/>
    <w:basedOn w:val="a0"/>
    <w:rsid w:val="005E1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C2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267902"/>
  </w:style>
  <w:style w:type="character" w:styleId="a5">
    <w:name w:val="Hyperlink"/>
    <w:basedOn w:val="a0"/>
    <w:uiPriority w:val="99"/>
    <w:semiHidden/>
    <w:unhideWhenUsed/>
    <w:rsid w:val="00363809"/>
    <w:rPr>
      <w:color w:val="0000FF"/>
      <w:u w:val="single"/>
    </w:rPr>
  </w:style>
  <w:style w:type="paragraph" w:customStyle="1" w:styleId="c5">
    <w:name w:val="c5"/>
    <w:basedOn w:val="a"/>
    <w:rsid w:val="005E1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E1689"/>
  </w:style>
  <w:style w:type="character" w:customStyle="1" w:styleId="c4">
    <w:name w:val="c4"/>
    <w:basedOn w:val="a0"/>
    <w:rsid w:val="005E1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ru.wikipedia.org%2Fwiki%2F%25D0%25A1%25D0%25BE%25D0%25B1%25D0%25B0%25D0%25BA%25D0%25B0&amp;sa=D&amp;sntz=1&amp;usg=AFQjCNHchZpaCMMYHggXANDNX8efVSmVTQ" TargetMode="External"/><Relationship Id="rId13" Type="http://schemas.openxmlformats.org/officeDocument/2006/relationships/hyperlink" Target="http://www.h-cosmos.ru/" TargetMode="External"/><Relationship Id="rId18" Type="http://schemas.openxmlformats.org/officeDocument/2006/relationships/hyperlink" Target="http://epizodsspace.no-ip.org/bibl/zvezdn-put/0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sportal.ru/shkola/klassnoe-rukovodstvo/library/2014/04/14/klassnyy-chas-12-aprelya-den-kosmonavtiki" TargetMode="External"/><Relationship Id="rId12" Type="http://schemas.openxmlformats.org/officeDocument/2006/relationships/hyperlink" Target="http://www.specevideo.ru/" TargetMode="External"/><Relationship Id="rId17" Type="http://schemas.openxmlformats.org/officeDocument/2006/relationships/hyperlink" Target="http://lib.rus.ec/b/179326/rea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molpedagog.ru/lesson%208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klassnoe-rukovodstvo/library/2014/04/14/klassnyy-chas-12-aprelya-den-kosmonavtiki" TargetMode="External"/><Relationship Id="rId11" Type="http://schemas.openxmlformats.org/officeDocument/2006/relationships/hyperlink" Target="http://www.kocmoc.inf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vmusic.ru/m32/vistupl6.mp3" TargetMode="External"/><Relationship Id="rId10" Type="http://schemas.openxmlformats.org/officeDocument/2006/relationships/hyperlink" Target="http://www.cosmoworld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ru.wikipedia.org%2Fwiki%2F%25D0%259A%25D0%25BE%25D1%2581%25D0%25BC%25D0%25BE%25D0%25BD%25D0%25B0%25D0%25B2%25D1%2582&amp;sa=D&amp;sntz=1&amp;usg=AFQjCNEqzEhXeobAfWLNj8DZi1NgU9rnMg" TargetMode="External"/><Relationship Id="rId14" Type="http://schemas.openxmlformats.org/officeDocument/2006/relationships/hyperlink" Target="http://www.sovmusic.ru/m32/obnimaya.mp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Prestigio</dc:creator>
  <cp:lastModifiedBy>Prestigio</cp:lastModifiedBy>
  <cp:revision>3</cp:revision>
  <dcterms:created xsi:type="dcterms:W3CDTF">2018-04-03T22:10:00Z</dcterms:created>
  <dcterms:modified xsi:type="dcterms:W3CDTF">2018-04-03T22:11:00Z</dcterms:modified>
</cp:coreProperties>
</file>