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F" w:rsidRPr="00C80CAC" w:rsidRDefault="00802BDF" w:rsidP="00802B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02BDF" w:rsidRPr="00C80CAC" w:rsidRDefault="00802BDF" w:rsidP="00802B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с. Селихово</w:t>
      </w:r>
    </w:p>
    <w:p w:rsidR="00802BDF" w:rsidRPr="00C80CAC" w:rsidRDefault="00802BDF" w:rsidP="00802BD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80CAC">
        <w:rPr>
          <w:rFonts w:ascii="Times New Roman" w:eastAsia="Calibri" w:hAnsi="Times New Roman" w:cs="Times New Roman"/>
          <w:b/>
          <w:sz w:val="28"/>
          <w:szCs w:val="28"/>
        </w:rPr>
        <w:t>Конаковского района Тверской области</w:t>
      </w:r>
    </w:p>
    <w:p w:rsidR="00802BDF" w:rsidRDefault="00802BDF" w:rsidP="00802BDF">
      <w:pPr>
        <w:rPr>
          <w:rFonts w:ascii="Calibri" w:eastAsia="Calibri" w:hAnsi="Calibri" w:cs="Times New Roman"/>
          <w:b/>
          <w:sz w:val="28"/>
          <w:szCs w:val="28"/>
        </w:rPr>
      </w:pPr>
    </w:p>
    <w:p w:rsidR="00802BDF" w:rsidRDefault="00802BDF" w:rsidP="00802BDF">
      <w:pPr>
        <w:rPr>
          <w:rFonts w:ascii="Calibri" w:eastAsia="Calibri" w:hAnsi="Calibri" w:cs="Times New Roman"/>
          <w:b/>
          <w:sz w:val="28"/>
          <w:szCs w:val="28"/>
        </w:rPr>
      </w:pPr>
    </w:p>
    <w:p w:rsidR="00802BDF" w:rsidRDefault="00802BDF" w:rsidP="00802BDF">
      <w:pPr>
        <w:spacing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802BDF" w:rsidRDefault="00802BDF" w:rsidP="00802BDF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802BDF" w:rsidRPr="002C2105" w:rsidRDefault="00802BDF" w:rsidP="00802BDF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:rsidR="00802BDF" w:rsidRDefault="00802BDF" w:rsidP="00802BDF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b/>
          <w:sz w:val="72"/>
          <w:szCs w:val="72"/>
        </w:rPr>
        <w:t xml:space="preserve">Внеклассное мероприятие </w:t>
      </w:r>
    </w:p>
    <w:p w:rsidR="00802BDF" w:rsidRDefault="00802BDF" w:rsidP="00802BDF">
      <w:pPr>
        <w:spacing w:line="240" w:lineRule="auto"/>
        <w:ind w:firstLine="540"/>
        <w:jc w:val="center"/>
        <w:rPr>
          <w:rFonts w:ascii="Calibri" w:eastAsia="Calibri" w:hAnsi="Calibri" w:cs="Times New Roman"/>
          <w:b/>
          <w:sz w:val="72"/>
          <w:szCs w:val="72"/>
        </w:rPr>
      </w:pPr>
      <w:r>
        <w:rPr>
          <w:b/>
          <w:sz w:val="72"/>
          <w:szCs w:val="72"/>
        </w:rPr>
        <w:t>по физике для 7-8 класса</w:t>
      </w:r>
    </w:p>
    <w:p w:rsidR="00802BDF" w:rsidRDefault="00802BDF" w:rsidP="00802BDF">
      <w:pPr>
        <w:jc w:val="center"/>
        <w:rPr>
          <w:rFonts w:ascii="Calibri" w:eastAsia="Calibri" w:hAnsi="Calibri" w:cs="Times New Roman"/>
          <w:b/>
          <w:sz w:val="52"/>
          <w:szCs w:val="52"/>
        </w:rPr>
      </w:pPr>
      <w:r>
        <w:rPr>
          <w:rFonts w:ascii="Calibri" w:eastAsia="Calibri" w:hAnsi="Calibri" w:cs="Times New Roman"/>
          <w:b/>
          <w:sz w:val="52"/>
          <w:szCs w:val="52"/>
        </w:rPr>
        <w:t>Урок-ярмарка «Физика и игрушка»</w:t>
      </w:r>
    </w:p>
    <w:p w:rsidR="00802BDF" w:rsidRDefault="00802BDF" w:rsidP="00802BDF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right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Работу выполнила: Кейля Олеся Сергеевна.</w:t>
      </w:r>
    </w:p>
    <w:p w:rsidR="00802BDF" w:rsidRDefault="00802BDF" w:rsidP="00802BDF">
      <w:pPr>
        <w:jc w:val="right"/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учитель физики</w:t>
      </w:r>
    </w:p>
    <w:p w:rsidR="00802BDF" w:rsidRDefault="00802BDF" w:rsidP="00802BDF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 xml:space="preserve">                                                                     </w:t>
      </w: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802BDF">
      <w:pPr>
        <w:jc w:val="center"/>
        <w:rPr>
          <w:rFonts w:ascii="Calibri" w:eastAsia="Calibri" w:hAnsi="Calibri" w:cs="Times New Roman"/>
          <w:sz w:val="32"/>
          <w:szCs w:val="32"/>
        </w:rPr>
      </w:pPr>
    </w:p>
    <w:p w:rsidR="00802BDF" w:rsidRDefault="00802BDF" w:rsidP="00327F2C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2BDF" w:rsidRDefault="00802BDF" w:rsidP="00802BDF">
      <w:pPr>
        <w:tabs>
          <w:tab w:val="left" w:pos="3660"/>
        </w:tabs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2017-2018 уч. год</w:t>
      </w:r>
    </w:p>
    <w:p w:rsidR="00A104EF" w:rsidRPr="00327F2C" w:rsidRDefault="00AD3AFC" w:rsidP="00327F2C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27F2C">
        <w:rPr>
          <w:rFonts w:ascii="Times New Roman" w:hAnsi="Times New Roman" w:cs="Times New Roman"/>
          <w:b/>
          <w:sz w:val="32"/>
          <w:szCs w:val="32"/>
        </w:rPr>
        <w:lastRenderedPageBreak/>
        <w:t>Урок –</w:t>
      </w:r>
      <w:r w:rsidR="00802BD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27F2C">
        <w:rPr>
          <w:rFonts w:ascii="Times New Roman" w:hAnsi="Times New Roman" w:cs="Times New Roman"/>
          <w:b/>
          <w:sz w:val="32"/>
          <w:szCs w:val="32"/>
        </w:rPr>
        <w:t xml:space="preserve">Ярмарка «ФИЗИКА И ИГРУШКА» 7, 8 </w:t>
      </w:r>
      <w:r w:rsidR="00327F2C">
        <w:rPr>
          <w:rFonts w:ascii="Times New Roman" w:hAnsi="Times New Roman" w:cs="Times New Roman"/>
          <w:b/>
          <w:sz w:val="32"/>
          <w:szCs w:val="32"/>
        </w:rPr>
        <w:t>классы</w:t>
      </w:r>
      <w:r w:rsidRPr="00327F2C">
        <w:rPr>
          <w:rFonts w:ascii="Times New Roman" w:hAnsi="Times New Roman" w:cs="Times New Roman"/>
          <w:b/>
          <w:sz w:val="32"/>
          <w:szCs w:val="32"/>
        </w:rPr>
        <w:t>.</w:t>
      </w:r>
    </w:p>
    <w:p w:rsidR="00C601AC" w:rsidRDefault="00A27A67" w:rsidP="0032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Оформление :</w:t>
      </w:r>
      <w:r w:rsidRPr="00C601AC">
        <w:rPr>
          <w:rFonts w:ascii="Times New Roman" w:hAnsi="Times New Roman" w:cs="Times New Roman"/>
          <w:sz w:val="28"/>
          <w:szCs w:val="28"/>
        </w:rPr>
        <w:t xml:space="preserve"> столы с игрушками среди которых говорящая кукла, резиновый мяч, свистулька, каме</w:t>
      </w:r>
      <w:r w:rsidR="00C601AC" w:rsidRPr="00C601AC">
        <w:rPr>
          <w:rFonts w:ascii="Times New Roman" w:hAnsi="Times New Roman" w:cs="Times New Roman"/>
          <w:sz w:val="28"/>
          <w:szCs w:val="28"/>
        </w:rPr>
        <w:t>ртон с молоточком, пружина нить, спички; заводные игрушки, кричащие зверушки, обезьянки,</w:t>
      </w:r>
      <w:r w:rsidR="00C601AC">
        <w:rPr>
          <w:rFonts w:ascii="Times New Roman" w:hAnsi="Times New Roman" w:cs="Times New Roman"/>
          <w:sz w:val="28"/>
          <w:szCs w:val="28"/>
        </w:rPr>
        <w:t xml:space="preserve"> матрешки, мышки, погремушки, неваляшки, танк, машина, водяной соловей, кот в сапогах, слоненок, киндер сюрприз и его содержимое – яичко, надувные игрушки, елочная гирлянда. Музыкальные инструменты:  бубен, металлофон, губная гармошка, механический будильник. </w:t>
      </w:r>
    </w:p>
    <w:p w:rsidR="00C601AC" w:rsidRDefault="00C601AC" w:rsidP="00327F2C">
      <w:pPr>
        <w:jc w:val="both"/>
        <w:rPr>
          <w:rFonts w:ascii="Times New Roman" w:hAnsi="Times New Roman" w:cs="Times New Roman"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Плакаты:</w:t>
      </w:r>
      <w:r>
        <w:rPr>
          <w:rFonts w:ascii="Times New Roman" w:hAnsi="Times New Roman" w:cs="Times New Roman"/>
          <w:sz w:val="28"/>
          <w:szCs w:val="28"/>
        </w:rPr>
        <w:t xml:space="preserve">  «Ярмарка», «Покупайте, покупайте, покупайте!», «Не зевайте не зевайте, не зевайте!», «Спешите, спешите, спешите!», обложки учебников физики за 7-11 классы.</w:t>
      </w:r>
    </w:p>
    <w:p w:rsidR="00A27A67" w:rsidRDefault="00C601AC" w:rsidP="00327F2C">
      <w:pPr>
        <w:jc w:val="both"/>
        <w:rPr>
          <w:rFonts w:ascii="Times New Roman" w:hAnsi="Times New Roman" w:cs="Times New Roman"/>
          <w:sz w:val="28"/>
          <w:szCs w:val="28"/>
        </w:rPr>
      </w:pPr>
      <w:r w:rsidRPr="00C601A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>Показать  какие оригинальные игрушки можно создать зная физику. 7,8 клас приглашает на праздник начальные классы, которые будут учить физику.</w:t>
      </w:r>
    </w:p>
    <w:p w:rsidR="00C601AC" w:rsidRDefault="00C601AC" w:rsidP="00327F2C">
      <w:pPr>
        <w:jc w:val="both"/>
        <w:rPr>
          <w:rFonts w:ascii="Times New Roman" w:hAnsi="Times New Roman" w:cs="Times New Roman"/>
          <w:sz w:val="28"/>
          <w:szCs w:val="28"/>
        </w:rPr>
      </w:pPr>
      <w:r w:rsidRPr="00C601A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Наш праздник мы посвящаем физике – одной из древнейших наук. Физика наука интересная, увлекательная, могучая, и всем полезно дружить с ней. Сказка – мечта пришедшая из глубины веков. Наука и сказка идут рядом! Познавший науку воплотит в жизнь сказку! Придумавший сказку даст толчок науке! Да здравствуют наука и сказка! Да здравствует физика в сказке!</w:t>
      </w:r>
    </w:p>
    <w:p w:rsidR="00C601AC" w:rsidRDefault="00C601AC" w:rsidP="00327F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Слушайте царский указ!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ожидает Вас и Нас!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ярмарка сейчас!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Веселись, народ, и радуй глаз,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игрушки посмотри 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что надо купи.</w:t>
      </w:r>
    </w:p>
    <w:p w:rsidR="00C601AC" w:rsidRPr="00327F2C" w:rsidRDefault="00327F2C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Емеля, прошла твоя неделя.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Идем на ярмарку, сейчас показать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людей повидать.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Говорят, там есть игрушки, 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Заводные, кричащие зверушки.</w:t>
      </w:r>
    </w:p>
    <w:p w:rsidR="00C601AC" w:rsidRPr="00327F2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Емеля.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диво, вот так диво!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Небыло его у нас!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Собираюсь сей же час,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с тобой, Яга,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Поглазеть на чудеса!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Похитил я Василис</w:t>
      </w:r>
      <w:r w:rsidR="00EC3929">
        <w:rPr>
          <w:rFonts w:ascii="Times New Roman" w:hAnsi="Times New Roman" w:cs="Times New Roman"/>
          <w:sz w:val="28"/>
          <w:szCs w:val="28"/>
        </w:rPr>
        <w:t>у и тащу в тридевятое царств</w:t>
      </w:r>
      <w:r>
        <w:rPr>
          <w:rFonts w:ascii="Times New Roman" w:hAnsi="Times New Roman" w:cs="Times New Roman"/>
          <w:sz w:val="28"/>
          <w:szCs w:val="28"/>
        </w:rPr>
        <w:t>о, в три десятое государство. Надоело мне над златом чахнуть, хочется и поразвлечься.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Идем с нами, Кощеюшка, на ярмарку. На игрушки посмотреть. Там веселье, там и смех. Может ждет тебя успех?!</w:t>
      </w:r>
    </w:p>
    <w:p w:rsidR="00C601AC" w:rsidRPr="00327F2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(музыка песни «Коробейник».)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5D" w:rsidRDefault="00FC695D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5D" w:rsidRDefault="00FC695D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5D" w:rsidRDefault="00FC695D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1AC" w:rsidRPr="00327F2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F2C">
        <w:rPr>
          <w:rFonts w:ascii="Times New Roman" w:hAnsi="Times New Roman" w:cs="Times New Roman"/>
          <w:b/>
          <w:sz w:val="28"/>
          <w:szCs w:val="28"/>
        </w:rPr>
        <w:t>1-й продавец.</w:t>
      </w:r>
    </w:p>
    <w:p w:rsidR="00C601AC" w:rsidRDefault="00C601AC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народ! Налетай, подходи, посмотри</w:t>
      </w:r>
    </w:p>
    <w:p w:rsidR="00FC695D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мои игрушки!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тут обезьянки, мишки,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матрешки – малышки.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найдешь ты здесь, 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Коль голова на плечах есть, 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голова должна быть не простая,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должна быть золотая.</w:t>
      </w:r>
    </w:p>
    <w:p w:rsidR="00FE2957" w:rsidRPr="00B10AAF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2-й продавец.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свой товар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вынес на базар.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у меня свистульки – бульбульки.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для маленьких игрушки.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все вкусы погремушки.</w:t>
      </w:r>
    </w:p>
    <w:p w:rsidR="00FE2957" w:rsidRPr="00B10AAF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3-й продавец.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Ай, юла, вот юла!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вертлява! Ну жива!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кружится и вертится, как наша матушка – Земля!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Сказочные герои ходят между продавцами, рассматривают игрушки.)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Кощей.</w:t>
      </w:r>
      <w:r>
        <w:rPr>
          <w:rFonts w:ascii="Times New Roman" w:hAnsi="Times New Roman" w:cs="Times New Roman"/>
          <w:sz w:val="28"/>
          <w:szCs w:val="28"/>
        </w:rPr>
        <w:t xml:space="preserve"> (держит заводную игрушку и удивляется.)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нечистая сила в ней?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не ест, не пьет,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машину ведет?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(обращается к продавцу)</w:t>
      </w:r>
    </w:p>
    <w:p w:rsidR="00BC3CF9" w:rsidRDefault="00BC3CF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друг любезный,</w:t>
      </w:r>
    </w:p>
    <w:p w:rsidR="00BC3CF9" w:rsidRDefault="00BC3CF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меня чудеса:</w:t>
      </w:r>
    </w:p>
    <w:p w:rsidR="00BC3CF9" w:rsidRDefault="00BC3CF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скатерть - самобранка,</w:t>
      </w:r>
    </w:p>
    <w:p w:rsidR="00BC3CF9" w:rsidRDefault="00BC3CF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сапоги –скороходы,</w:t>
      </w:r>
    </w:p>
    <w:p w:rsidR="00BC3CF9" w:rsidRDefault="00BC3CF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–</w:t>
      </w:r>
      <w:r w:rsidR="00AA2444">
        <w:rPr>
          <w:rFonts w:ascii="Times New Roman" w:hAnsi="Times New Roman" w:cs="Times New Roman"/>
          <w:sz w:val="28"/>
          <w:szCs w:val="28"/>
        </w:rPr>
        <w:t xml:space="preserve"> невидимка,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такой заразы 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встречал ни разу.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купить ее хочу, 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чистым золотом плачу…</w:t>
      </w:r>
    </w:p>
    <w:p w:rsidR="00FE2957" w:rsidRDefault="00FE2957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2444" w:rsidRPr="00B10AAF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1-й продавец.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уж милый, погоди, 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Золотыми не тряси.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Слушай, что тебе скажу я!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Правду – истину такую: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не сосчитать игрушек у детей –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Погремушек, неваляшек и мячей.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Скажет маленький цыпленок,</w:t>
      </w:r>
    </w:p>
    <w:p w:rsidR="00AA2444" w:rsidRDefault="00AA244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Едет танк</w:t>
      </w:r>
      <w:r w:rsidR="00402CFD">
        <w:rPr>
          <w:rFonts w:ascii="Times New Roman" w:hAnsi="Times New Roman" w:cs="Times New Roman"/>
          <w:sz w:val="28"/>
          <w:szCs w:val="28"/>
        </w:rPr>
        <w:t>, бежит слоненок,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дай ответ в чем секрет?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сумеешь отгадать,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игрушку сможешь взять,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Кощей. (обращается к друзьям).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так в чем же здесь секрет?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Подскажите мне ответ!</w:t>
      </w:r>
    </w:p>
    <w:p w:rsidR="00402CFD" w:rsidRDefault="00402CFD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(Все пожимают плечами, говорят : «Мы не знаем!»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665" w:rsidRPr="00B10AAF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Ученик 1.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тебе подскажу, Кощей,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ты слушай внимательно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потом дашь ответ, 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же здесь секрет.</w:t>
      </w:r>
    </w:p>
    <w:p w:rsidR="00B71665" w:rsidRDefault="00B716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движутся игрушки? Разберемся на примере курочки –рябы. Механизм, который приводит курочку в движение, состоит из основного вала и двух ведомых, пружины и зубчатого колеса. Сжатая пружина</w:t>
      </w:r>
      <w:r w:rsidR="00E510A4">
        <w:rPr>
          <w:rFonts w:ascii="Times New Roman" w:hAnsi="Times New Roman" w:cs="Times New Roman"/>
          <w:sz w:val="28"/>
          <w:szCs w:val="28"/>
        </w:rPr>
        <w:t xml:space="preserve"> обладает потенциальной энергией. За счет потенциальной энергии тело может совершать работу. Вынем пружину, сожмем ее и свяжем ниткой. Подожжем нитку- потенциальная энергия перешла в кинетическую.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Вернемся к нашей игрушке. Потенциальная энергия пружины переходит в кинетическую энергию ножек курочки.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0A4" w:rsidRPr="00B10AAF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Кощей.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все понял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знать,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 этом ты пружину должен сжать,</w:t>
      </w:r>
    </w:p>
    <w:p w:rsidR="00E510A4" w:rsidRDefault="00E510A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потом, при выпрямлении,</w:t>
      </w:r>
    </w:p>
    <w:p w:rsidR="00FE2957" w:rsidRDefault="00D4324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придет в движение!</w:t>
      </w:r>
    </w:p>
    <w:p w:rsidR="00D43249" w:rsidRDefault="00D4324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весь секрет, вот вам и ответ!</w:t>
      </w:r>
    </w:p>
    <w:p w:rsidR="00FC695D" w:rsidRPr="00B10AAF" w:rsidRDefault="00D43249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 xml:space="preserve"> 1-й продавец.</w:t>
      </w:r>
    </w:p>
    <w:p w:rsidR="00D43249" w:rsidRDefault="00D43249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что же бери машину.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(Василиса заинтересовалась мячами.)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54" w:rsidRPr="00B10AAF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2-й продавец.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перед тобою звонкий мяч.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Ударяется о землю, мчится вскачь.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же этот мячик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красиво, резво скачет?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дай ответ в чем секрет?</w:t>
      </w:r>
    </w:p>
    <w:p w:rsidR="00A40754" w:rsidRPr="00B10AAF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Василиса.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училась в школе я, физику не знаю, объяснить не смогу…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754" w:rsidRPr="00B10AAF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Ученик 2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тебе помогу. При ударе мяча изменяются форма и размер. Это явление называется деформацией. При деформации возникает сила упругости, которая стремиться восстановить форму тела. Вот, например, резиновая игрушка. Я могу подвергнуть ее деформации сжатия, но при этом в ней возникает сила упругости, которая восстановит форму тела после сжатия нагрузки.</w:t>
      </w:r>
    </w:p>
    <w:p w:rsidR="00A40754" w:rsidRPr="00B10AAF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 xml:space="preserve">Василиса. 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поняла!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ударе деформация ясна, 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Силу разорвет упругости она,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энергия найдется,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при этом вверх взовьется.</w:t>
      </w:r>
    </w:p>
    <w:p w:rsidR="00A40754" w:rsidRDefault="00A40754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2-й продавец</w:t>
      </w:r>
      <w:r w:rsidR="00AA0893" w:rsidRPr="00B10AAF">
        <w:rPr>
          <w:rFonts w:ascii="Times New Roman" w:hAnsi="Times New Roman" w:cs="Times New Roman"/>
          <w:b/>
          <w:sz w:val="28"/>
          <w:szCs w:val="28"/>
        </w:rPr>
        <w:t>.</w:t>
      </w:r>
      <w:r w:rsidR="00AA0893">
        <w:rPr>
          <w:rFonts w:ascii="Times New Roman" w:hAnsi="Times New Roman" w:cs="Times New Roman"/>
          <w:sz w:val="28"/>
          <w:szCs w:val="28"/>
        </w:rPr>
        <w:t xml:space="preserve"> Молодец, бери себе мячик.</w:t>
      </w:r>
    </w:p>
    <w:p w:rsidR="001A11E8" w:rsidRPr="00B10AAF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Баба яга.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стара, так стара!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смотрела все с утра!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Вроде все увидела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ничего не выбрала…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E8">
        <w:rPr>
          <w:rFonts w:ascii="Times New Roman" w:hAnsi="Times New Roman" w:cs="Times New Roman"/>
          <w:b/>
          <w:sz w:val="28"/>
          <w:szCs w:val="28"/>
        </w:rPr>
        <w:t>Продавцы.</w:t>
      </w:r>
      <w:r>
        <w:rPr>
          <w:rFonts w:ascii="Times New Roman" w:hAnsi="Times New Roman" w:cs="Times New Roman"/>
          <w:sz w:val="28"/>
          <w:szCs w:val="28"/>
        </w:rPr>
        <w:t xml:space="preserve"> Покупайте, покупайте, не зевайте!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Все продал, только одну для вас оставил.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мудрые, хитрые, неискаженные.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А на эту ты вот куклу посмотри,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мою неваляшку погляди,</w:t>
      </w:r>
    </w:p>
    <w:p w:rsidR="001A11E8" w:rsidRDefault="001A11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Уложи </w:t>
      </w:r>
      <w:r w:rsidR="00FB122A">
        <w:rPr>
          <w:rFonts w:ascii="Times New Roman" w:hAnsi="Times New Roman" w:cs="Times New Roman"/>
          <w:sz w:val="28"/>
          <w:szCs w:val="28"/>
        </w:rPr>
        <w:t xml:space="preserve"> её ты спать – </w:t>
      </w:r>
    </w:p>
    <w:p w:rsidR="00FB122A" w:rsidRDefault="00FB122A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опять захочет встать,</w:t>
      </w:r>
    </w:p>
    <w:p w:rsidR="00FB122A" w:rsidRDefault="00FB122A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встанет, как не странно,</w:t>
      </w:r>
    </w:p>
    <w:p w:rsidR="00FB122A" w:rsidRDefault="00FB122A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Ванька- встанька наш упрямый.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яга. Продай, милая, Иванушку,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Такукрасиву детинушку!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тебе свою метлу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Вани подарю.</w:t>
      </w:r>
    </w:p>
    <w:p w:rsidR="002E482E" w:rsidRPr="00FD33E8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E8">
        <w:rPr>
          <w:rFonts w:ascii="Times New Roman" w:hAnsi="Times New Roman" w:cs="Times New Roman"/>
          <w:b/>
          <w:sz w:val="28"/>
          <w:szCs w:val="28"/>
        </w:rPr>
        <w:t>3-й продавец.</w:t>
      </w:r>
      <w:r>
        <w:rPr>
          <w:rFonts w:ascii="Times New Roman" w:hAnsi="Times New Roman" w:cs="Times New Roman"/>
          <w:sz w:val="28"/>
          <w:szCs w:val="28"/>
        </w:rPr>
        <w:t xml:space="preserve"> Э, нет, Яга, погоди!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Покупать- то неспеши,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ответь мне на вопрос: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же, как ни странно,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опять встает упрямый?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 ответишь – Ванька твой,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ответишь – будет мой.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E8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Ох, склероз, ну склероз!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задал мне вопрос!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Ваню я куплю, 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ответа не найду?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может мне помочь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(Герои говорят «Мы незнаем, мы не можем».)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3E8">
        <w:rPr>
          <w:rFonts w:ascii="Times New Roman" w:hAnsi="Times New Roman" w:cs="Times New Roman"/>
          <w:b/>
          <w:sz w:val="28"/>
          <w:szCs w:val="28"/>
        </w:rPr>
        <w:t>Ученик 3.</w:t>
      </w:r>
      <w:r>
        <w:rPr>
          <w:rFonts w:ascii="Times New Roman" w:hAnsi="Times New Roman" w:cs="Times New Roman"/>
          <w:sz w:val="28"/>
          <w:szCs w:val="28"/>
        </w:rPr>
        <w:t xml:space="preserve"> Выручу тебя  </w:t>
      </w:r>
      <w:r w:rsidR="00FD33E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га,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Ванька твой всегда.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Действие игрушки основано на том, что центр тяжести всегда стремится занять на низшее положение. Представьте себе, то мы с вами в цирке. Идет обычное цирковое представление. Выступают акробаты, дрессировщики животных, легко подбрасывают мячи жонглеры. Правда научиться жонглировать трудно. Есть особые секреты. Они заключаются в законах физики. Например, жонглер должен знать, при каких условиях тело может опрокинуться или изменить направление паллета.</w:t>
      </w:r>
    </w:p>
    <w:p w:rsidR="002E482E" w:rsidRDefault="002E482E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знали и на заводе детской игрушки. Посмотрите, какую красивую неваляшку сделали. А чтобы понять, почему она никогда не падает, рассмотрим условие </w:t>
      </w:r>
      <w:r w:rsidR="00FD33E8">
        <w:rPr>
          <w:rFonts w:ascii="Times New Roman" w:hAnsi="Times New Roman" w:cs="Times New Roman"/>
          <w:sz w:val="28"/>
          <w:szCs w:val="28"/>
        </w:rPr>
        <w:t>равновесия тела. Возьмет этажерку и будем наклонять её : если вертикаль, проведенная из центра тяжести, пересекает площадь опоры, то этажерка останется в равновесии. Равновесие наиболее устойчиво при самом низком положении центра тяжести. Такой случай и осуществляется и в устойчивости неваляшки.</w:t>
      </w:r>
    </w:p>
    <w:p w:rsidR="00FD33E8" w:rsidRDefault="00FD33E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имеет форму шарового сегмента с грузом в низу. При </w:t>
      </w:r>
      <w:r w:rsidR="002E5448">
        <w:rPr>
          <w:rFonts w:ascii="Times New Roman" w:hAnsi="Times New Roman" w:cs="Times New Roman"/>
          <w:sz w:val="28"/>
          <w:szCs w:val="28"/>
        </w:rPr>
        <w:t xml:space="preserve"> любом наклоне игрушки ее центр тяжести поднимается. Это вызывает возвращение игрушки в исходное положение.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Баба яга.</w:t>
      </w:r>
      <w:r>
        <w:rPr>
          <w:rFonts w:ascii="Times New Roman" w:hAnsi="Times New Roman" w:cs="Times New Roman"/>
          <w:sz w:val="28"/>
          <w:szCs w:val="28"/>
        </w:rPr>
        <w:t xml:space="preserve"> Услышала ответ?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Отдавай Ванюшу!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3-й продавец.</w:t>
      </w:r>
      <w:r>
        <w:rPr>
          <w:rFonts w:ascii="Times New Roman" w:hAnsi="Times New Roman" w:cs="Times New Roman"/>
          <w:sz w:val="28"/>
          <w:szCs w:val="28"/>
        </w:rPr>
        <w:t xml:space="preserve"> Что же делать?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Видно, надо Ваньку ей отдать?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(Яга исполняет танец радости)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Реклама, реклама на ярмарке у нас!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Буква Р.</w:t>
      </w:r>
      <w:r>
        <w:rPr>
          <w:rFonts w:ascii="Times New Roman" w:hAnsi="Times New Roman" w:cs="Times New Roman"/>
          <w:sz w:val="28"/>
          <w:szCs w:val="28"/>
        </w:rPr>
        <w:t xml:space="preserve"> Помните, ребята, что всегда в жизни вам пригодится физика, химия, математика.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Буква Е.</w:t>
      </w:r>
      <w:r>
        <w:rPr>
          <w:rFonts w:ascii="Times New Roman" w:hAnsi="Times New Roman" w:cs="Times New Roman"/>
          <w:sz w:val="28"/>
          <w:szCs w:val="28"/>
        </w:rPr>
        <w:t xml:space="preserve">  И надеемся, что вы не сошли с ума, и не считаете, что если сила есть что не надо и ума.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Буква К и Л.</w:t>
      </w:r>
      <w:r>
        <w:rPr>
          <w:rFonts w:ascii="Times New Roman" w:hAnsi="Times New Roman" w:cs="Times New Roman"/>
          <w:sz w:val="28"/>
          <w:szCs w:val="28"/>
        </w:rPr>
        <w:t xml:space="preserve"> Коли физику не любишь будешь неучем ходить. Спрашивать все время будешь: почему да почему? Почему гремит гроза? Почему во круг стало мокро? Почему так светло вдруг?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Буква А.</w:t>
      </w:r>
      <w:r>
        <w:rPr>
          <w:rFonts w:ascii="Times New Roman" w:hAnsi="Times New Roman" w:cs="Times New Roman"/>
          <w:sz w:val="28"/>
          <w:szCs w:val="28"/>
        </w:rPr>
        <w:t xml:space="preserve"> Только физика ответит, почему приходит к нам полтергейст, то тут, то там.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 xml:space="preserve">Буква М и А. </w:t>
      </w:r>
      <w:r>
        <w:rPr>
          <w:rFonts w:ascii="Times New Roman" w:hAnsi="Times New Roman" w:cs="Times New Roman"/>
          <w:sz w:val="28"/>
          <w:szCs w:val="28"/>
        </w:rPr>
        <w:t>Любишь физику – учи, а ни то буди ты, как тот чудак, что ренгена просил выслать Х-лучи.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Люби физику – учи!</w:t>
      </w:r>
    </w:p>
    <w:p w:rsidR="002E5448" w:rsidRDefault="002E5448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уходят. Василиса, Кощей, Баба яга встречаю</w:t>
      </w:r>
      <w:r w:rsidR="00B10A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Емелю, который и</w:t>
      </w:r>
      <w:r w:rsidR="00793D6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ет, рассматривая шнурок). </w:t>
      </w:r>
    </w:p>
    <w:p w:rsidR="00FB122A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Василиса.</w:t>
      </w:r>
      <w:r>
        <w:rPr>
          <w:rFonts w:ascii="Times New Roman" w:hAnsi="Times New Roman" w:cs="Times New Roman"/>
          <w:sz w:val="28"/>
          <w:szCs w:val="28"/>
        </w:rPr>
        <w:t xml:space="preserve"> Эй, Емеля! Эй, браток!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купил себе шнурок?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Погоди, не приходи!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игрушки погляди!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CCA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sz w:val="28"/>
          <w:szCs w:val="28"/>
        </w:rPr>
        <w:t xml:space="preserve"> Игрушки я хотел бы взять,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денег негде мне достать, 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Нравятся  мне все зверушки,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 кричащие игрушки.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б деньги я б купил!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бы мне их подарил?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4 –й продавец.</w:t>
      </w:r>
      <w:r>
        <w:rPr>
          <w:rFonts w:ascii="Times New Roman" w:hAnsi="Times New Roman" w:cs="Times New Roman"/>
          <w:sz w:val="28"/>
          <w:szCs w:val="28"/>
        </w:rPr>
        <w:t xml:space="preserve"> Не кручинься ты, Емеля,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Подарю тебе игрушку – 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Свистящую зверушку.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(Емеля рассматривает игрушки)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Емеля. Почему она кричит?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Али бес какой сидит?</w:t>
      </w:r>
    </w:p>
    <w:p w:rsidR="00793D65" w:rsidRDefault="00793D65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Ученик</w:t>
      </w:r>
      <w:r w:rsidR="00B10AAF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 xml:space="preserve">. А ты послушай, Емеля. Посмотрим это птичку – водяного соловья. Если закрыть канал с одной стороны пальцем, а с другой стороны в него подуть, то звук не будет слышно. Если открыть отверстие, то </w:t>
      </w:r>
      <w:r w:rsidR="004D7C7D">
        <w:rPr>
          <w:rFonts w:ascii="Times New Roman" w:hAnsi="Times New Roman" w:cs="Times New Roman"/>
          <w:sz w:val="28"/>
          <w:szCs w:val="28"/>
        </w:rPr>
        <w:t>раздадутся веселые трелья.  Ты хочешь узнать, почему поет птичка? Посмотри такой опыт. Ударяем по камертону молоточком, он звучит. Подносим к звучащему камертону подвешенный на нити шарик и убеждаемся, что ножки звучащего камертона колеблются. Как только прекращаются колебания камертона, исчезает звук. Источником звука являются все колеблющиеся тела. В канале нашей птички колеблется столб воды.</w:t>
      </w:r>
    </w:p>
    <w:p w:rsidR="004D7C7D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другую игрушку – кота в сапогах. Когда нажимаем на нее, воздух выходит из нее. Ее отпускаем он устремляется обратно, она постепенно распрямляется, воздух внутри ее колеблется, издавая звук.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Говорящие куклы умеют произносить – «мама». Причина этого – колебания воздуха внутри кожаной коробочки с отверстием, которую помещают внутрь игрушки. При наклоне куклы грузик, находящийся в коробочке, падает, заставляя воздух в ней сжиматься и выходить в отверстия. Колебания воздуха сопровождаются звуком.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AAF">
        <w:rPr>
          <w:rFonts w:ascii="Times New Roman" w:hAnsi="Times New Roman" w:cs="Times New Roman"/>
          <w:b/>
          <w:sz w:val="28"/>
          <w:szCs w:val="28"/>
        </w:rPr>
        <w:t>Емеля.</w:t>
      </w:r>
      <w:r>
        <w:rPr>
          <w:rFonts w:ascii="Times New Roman" w:hAnsi="Times New Roman" w:cs="Times New Roman"/>
          <w:sz w:val="28"/>
          <w:szCs w:val="28"/>
        </w:rPr>
        <w:t xml:space="preserve"> Ну, теперь понятно!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4-й продавец</w:t>
      </w:r>
      <w:r>
        <w:rPr>
          <w:rFonts w:ascii="Times New Roman" w:hAnsi="Times New Roman" w:cs="Times New Roman"/>
          <w:sz w:val="28"/>
          <w:szCs w:val="28"/>
        </w:rPr>
        <w:t>. Молодец, выбирай себе, Емеля, игрушку.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Все хором</w:t>
      </w:r>
      <w:r>
        <w:rPr>
          <w:rFonts w:ascii="Times New Roman" w:hAnsi="Times New Roman" w:cs="Times New Roman"/>
          <w:sz w:val="28"/>
          <w:szCs w:val="28"/>
        </w:rPr>
        <w:t>. Вот и нам все стало ясно! Физику ты должен знать эту науку изучать.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А вам понятно, как устроены механические игрушки.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(Опрашивает зрителей)</w:t>
      </w:r>
    </w:p>
    <w:p w:rsidR="00793613" w:rsidRDefault="00793613" w:rsidP="00327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613">
        <w:rPr>
          <w:rFonts w:ascii="Times New Roman" w:hAnsi="Times New Roman" w:cs="Times New Roman"/>
          <w:b/>
          <w:sz w:val="28"/>
          <w:szCs w:val="28"/>
        </w:rPr>
        <w:t>Песня.</w:t>
      </w:r>
      <w:r>
        <w:rPr>
          <w:rFonts w:ascii="Times New Roman" w:hAnsi="Times New Roman" w:cs="Times New Roman"/>
          <w:sz w:val="28"/>
          <w:szCs w:val="28"/>
        </w:rPr>
        <w:t xml:space="preserve"> «В чем секрет?» (На мотив «Спят усталые игрушки»).</w:t>
      </w:r>
    </w:p>
    <w:p w:rsidR="00793613" w:rsidRDefault="00793613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Всех не сосчитать игрушек у детей: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Погремушек, неваляшек и мячей.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Скачет маленький цыпленок,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Едет танк, бежит слоненок.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 дай ответ: в чем секрет?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Заводя ключом игрушку, должен знать,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при этом ты пружину должен сжать,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Механизм придет в движенье –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весь секрет, вот ответ.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теперь перед тобою звонкий мяч –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Ударяется о землю, мчится вскачь.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Отчего же этот мячик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 красиво, быстро скачет?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Быстро дай ответ: в чем секрет?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ударе деформация ясна.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Силу разовьет упругости она,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энергия найдется,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Мяч при этом вверх взовьется,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весь секрет, вот ответ.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игрушки ты внимательно смотри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подумай, что у них там есть внутри.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Тот, кто ими обладает,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Он ведь с физикой играет.</w:t>
      </w:r>
      <w:r w:rsidRPr="0079361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9361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7936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Вот и весь секрет, вот ответ.</w:t>
      </w:r>
    </w:p>
    <w:p w:rsidR="00793613" w:rsidRDefault="00B011A0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Учитель.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Обращает внимание на выставку. Дополняет о принципах работы тех игрушек о которых не говорили.</w:t>
      </w:r>
    </w:p>
    <w:p w:rsidR="00B011A0" w:rsidRDefault="00B10AAF" w:rsidP="00793613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10A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Калейдоскоп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Смотрю и что в моих глазах?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фигурках разных и звездах,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Сапфиры, яхонты, топазы,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изумруды и алмазы,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аметист и жемчуг, 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перламутр – все вижу вдруг,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Лишь сделаю рукой движенье –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новое в глазах явленье!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Что за прибор? (Калейдоскоп)</w:t>
      </w:r>
    </w:p>
    <w:p w:rsidR="00B10AAF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Состоит из трубы с зеркальными пластинками и осколками цветных стекол. Предназначен для наблюдения быстро сменяющихся красочных симметричных узоров. Изобретен шотландским физиком в 1817 году Д. Брюстером.</w:t>
      </w:r>
    </w:p>
    <w:p w:rsidR="00B10AAF" w:rsidRPr="00802BDF" w:rsidRDefault="00B10AAF" w:rsidP="00B10AAF">
      <w:pPr>
        <w:pStyle w:val="a3"/>
        <w:ind w:left="0"/>
        <w:rPr>
          <w:rFonts w:ascii="Times New Roman" w:hAnsi="Times New Roman"/>
          <w:b/>
          <w:sz w:val="28"/>
          <w:szCs w:val="28"/>
        </w:rPr>
      </w:pPr>
      <w:r w:rsidRPr="00802BDF">
        <w:rPr>
          <w:rFonts w:ascii="Times New Roman" w:hAnsi="Times New Roman"/>
          <w:b/>
          <w:sz w:val="28"/>
          <w:szCs w:val="28"/>
        </w:rPr>
        <w:t>Инерционные игрушки (машинки)</w:t>
      </w:r>
    </w:p>
    <w:p w:rsidR="00B10AAF" w:rsidRPr="00802BDF" w:rsidRDefault="00B10AAF" w:rsidP="00B10AA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02BDF">
        <w:rPr>
          <w:rFonts w:ascii="Times New Roman" w:hAnsi="Times New Roman"/>
          <w:sz w:val="28"/>
          <w:szCs w:val="28"/>
        </w:rPr>
        <w:t>Сейчас, мы познакомились с заводными игрушками. А мои игрушки не требуют завода, но тоже движутся. Это физика помогла создать такие игрушки.</w:t>
      </w:r>
    </w:p>
    <w:p w:rsidR="00B10AAF" w:rsidRPr="00802BDF" w:rsidRDefault="00B10AAF" w:rsidP="00B10AA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02BDF">
        <w:rPr>
          <w:rFonts w:ascii="Times New Roman" w:hAnsi="Times New Roman"/>
          <w:sz w:val="28"/>
          <w:szCs w:val="28"/>
        </w:rPr>
        <w:t>Принцип действия инерционной машины:</w:t>
      </w:r>
    </w:p>
    <w:p w:rsidR="00B10AAF" w:rsidRPr="00802BDF" w:rsidRDefault="00B10AAF" w:rsidP="00B10AAF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02BDF">
        <w:rPr>
          <w:rFonts w:ascii="Times New Roman" w:hAnsi="Times New Roman"/>
          <w:sz w:val="28"/>
          <w:szCs w:val="28"/>
        </w:rPr>
        <w:t>На задней или передней оси находится ряд шестеренок, которые в свою очередь соединяются с маховиком. Мы толкаем автомобиль, шестеренки придают движение маховику. Маховик обладает большой массой и за счет этого долго сохраняет состояние движения, которое ему сообщили, то есть движения по инерции.</w:t>
      </w:r>
    </w:p>
    <w:p w:rsidR="00EA452D" w:rsidRPr="00802BDF" w:rsidRDefault="00EA452D" w:rsidP="00802BD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2B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устроены летающие игрушки</w:t>
      </w:r>
    </w:p>
    <w:p w:rsidR="00EA452D" w:rsidRPr="00802BDF" w:rsidRDefault="00EA452D" w:rsidP="00EA45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Самыми любимыми летающими игрушками у мальчиков и сейчас остаются самолеты и вертолеты. Детские самолеты на радиоуправлении, как и настоящие аппараты, летают благодаря принципам аэродинамики. Винт игрушки, раскручиваясь, отбрасывает воздух назад, благодаря чему, как бы отталкиваясь от воздуха, самолетик стремится вперед. В движение винт приводит электрический двигатель, встроенный в фюзеляж игрушки. Крылья аппарата позволяют поддерживать конструкцию в воздухе, хвост нужен для удержания равновесия в полете. Для управления самолетом, как правило, используются радиоволны. Передатчик находится в пульте управления с антенной, а приемник – в игрушке. Вертолеты на радиоуправлении летают благодаря восходящим потокам воздуха, которые создаются вращающимися лопастями.</w:t>
      </w:r>
    </w:p>
    <w:p w:rsidR="00EA452D" w:rsidRPr="00802BDF" w:rsidRDefault="00EA452D" w:rsidP="00EA452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B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Среди летающих игрушек появляются на рынке регулярно, но большинство из них устроено по одинаковому принципу. Так чрезвычайно популярная сегодня у девочек летающая фея устроена по принципу вертолета. Лопастями является часть наряда куколки. Они начинают крутится, как только включается моторчик, встроенный в игрушку. Для того, чтобы лопасти могли поднять куколку, ее вес и центр тяжести тщательно рассчитаны. Более того, в игрушку встроены сенсорные датчики, которые контролируют пространство вокруг куклы. Благодаря этим датчикам игрушка не натыкается на окружающие предметы, а ребенок может ладошкой контролировать ее полет.</w:t>
      </w:r>
    </w:p>
    <w:p w:rsidR="003803A4" w:rsidRPr="00802BDF" w:rsidRDefault="003803A4" w:rsidP="0079361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11A0" w:rsidRDefault="00B011A0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Заключительная пеня на мотив «Пройду по Абрикосовой.»</w:t>
      </w:r>
    </w:p>
    <w:p w:rsidR="00A74AE2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74A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1.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Ученые великие,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Открыв законы новые,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Сделали науку для людей.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Нашли названье физика,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до сих пор живет она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Как целое собрание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Открытий и идей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Спасибо Архимеду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Копернику, Амперу,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Ньютону, Ломоносову,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Да всех не перечесть.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За то, что объяснили многие явления,</w:t>
      </w:r>
    </w:p>
    <w:p w:rsidR="003803A4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Большая благодарность им,</w:t>
      </w:r>
    </w:p>
    <w:p w:rsidR="003803A4" w:rsidRPr="00A74AE2" w:rsidRDefault="003803A4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74AE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Почет, любовь и честь!</w:t>
      </w:r>
    </w:p>
    <w:p w:rsidR="003803A4" w:rsidRDefault="003803A4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A74AE2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2.</w:t>
      </w:r>
      <w:r w:rsidR="000A302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Как много интересного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Мы на уроках физики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Узнали от учителя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выучить смогли: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Про силы тяготения,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Диффузию, конвекцию,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сколько интересного</w:t>
      </w:r>
    </w:p>
    <w:p w:rsidR="000A3022" w:rsidRDefault="000A3022" w:rsidP="003803A4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Узнаем впереди!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Курчатов, Циолковский.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умница Жуковский,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Подняться в небо помогли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Огромным кораблям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мы пойдем по вашим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Стопам науки нашей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Чтоб стали мы достойны вас</w:t>
      </w:r>
    </w:p>
    <w:p w:rsidR="000A3022" w:rsidRDefault="000A3022" w:rsidP="00A74AE2">
      <w:pPr>
        <w:spacing w:after="0" w:line="240" w:lineRule="auto"/>
        <w:ind w:firstLine="284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вас не подвели.</w:t>
      </w:r>
    </w:p>
    <w:p w:rsidR="00B10AAF" w:rsidRPr="00B011A0" w:rsidRDefault="00B10AAF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B011A0" w:rsidRDefault="00B011A0" w:rsidP="00793613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011A0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Ведущий.</w:t>
      </w:r>
      <w:r w:rsidRPr="00B011A0">
        <w:rPr>
          <w:rStyle w:val="apple-converted-space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 </w:t>
      </w:r>
      <w:r w:rsidRPr="00B011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Распродали мы игрушки. Ярмарка подошла к концу. И нам всем стало ясно, что без знаний физики нельзя обойтись.</w:t>
      </w:r>
      <w:r w:rsidR="00EA45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спасибо!</w:t>
      </w:r>
    </w:p>
    <w:p w:rsidR="00B10AAF" w:rsidRPr="00B011A0" w:rsidRDefault="00B10AAF" w:rsidP="00793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10AAF" w:rsidRPr="00B011A0" w:rsidSect="00CD3CCA">
      <w:footerReference w:type="default" r:id="rId7"/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8FE" w:rsidRDefault="002368FE" w:rsidP="00EC3929">
      <w:pPr>
        <w:spacing w:after="0" w:line="240" w:lineRule="auto"/>
      </w:pPr>
      <w:r>
        <w:separator/>
      </w:r>
    </w:p>
  </w:endnote>
  <w:endnote w:type="continuationSeparator" w:id="1">
    <w:p w:rsidR="002368FE" w:rsidRDefault="002368FE" w:rsidP="00EC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70064"/>
      <w:docPartObj>
        <w:docPartGallery w:val="Page Numbers (Bottom of Page)"/>
        <w:docPartUnique/>
      </w:docPartObj>
    </w:sdtPr>
    <w:sdtContent>
      <w:p w:rsidR="00EC3929" w:rsidRDefault="004256CE">
        <w:pPr>
          <w:pStyle w:val="a8"/>
          <w:jc w:val="right"/>
        </w:pPr>
        <w:r>
          <w:fldChar w:fldCharType="begin"/>
        </w:r>
        <w:r w:rsidR="00EC3929">
          <w:instrText>PAGE   \* MERGEFORMAT</w:instrText>
        </w:r>
        <w:r>
          <w:fldChar w:fldCharType="separate"/>
        </w:r>
        <w:r w:rsidR="00802BDF">
          <w:rPr>
            <w:noProof/>
          </w:rPr>
          <w:t>2</w:t>
        </w:r>
        <w:r>
          <w:fldChar w:fldCharType="end"/>
        </w:r>
      </w:p>
    </w:sdtContent>
  </w:sdt>
  <w:p w:rsidR="00EC3929" w:rsidRDefault="00EC3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8FE" w:rsidRDefault="002368FE" w:rsidP="00EC3929">
      <w:pPr>
        <w:spacing w:after="0" w:line="240" w:lineRule="auto"/>
      </w:pPr>
      <w:r>
        <w:separator/>
      </w:r>
    </w:p>
  </w:footnote>
  <w:footnote w:type="continuationSeparator" w:id="1">
    <w:p w:rsidR="002368FE" w:rsidRDefault="002368FE" w:rsidP="00EC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97966"/>
    <w:multiLevelType w:val="hybridMultilevel"/>
    <w:tmpl w:val="8ED4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96A3D"/>
    <w:multiLevelType w:val="hybridMultilevel"/>
    <w:tmpl w:val="0AAE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6BF8"/>
    <w:rsid w:val="00000BDB"/>
    <w:rsid w:val="0000167B"/>
    <w:rsid w:val="000043EC"/>
    <w:rsid w:val="000074A3"/>
    <w:rsid w:val="00010CE4"/>
    <w:rsid w:val="00013537"/>
    <w:rsid w:val="000135FC"/>
    <w:rsid w:val="0001715D"/>
    <w:rsid w:val="000176A8"/>
    <w:rsid w:val="00017DAA"/>
    <w:rsid w:val="0002064F"/>
    <w:rsid w:val="000214FC"/>
    <w:rsid w:val="000331B7"/>
    <w:rsid w:val="000334F6"/>
    <w:rsid w:val="000350E6"/>
    <w:rsid w:val="00035A98"/>
    <w:rsid w:val="00041CFC"/>
    <w:rsid w:val="00043271"/>
    <w:rsid w:val="000454CD"/>
    <w:rsid w:val="00052FB3"/>
    <w:rsid w:val="00061792"/>
    <w:rsid w:val="00063E17"/>
    <w:rsid w:val="00066FC8"/>
    <w:rsid w:val="00067A90"/>
    <w:rsid w:val="00076E6F"/>
    <w:rsid w:val="000771A3"/>
    <w:rsid w:val="000839CC"/>
    <w:rsid w:val="00086DA5"/>
    <w:rsid w:val="00086E2B"/>
    <w:rsid w:val="0009077D"/>
    <w:rsid w:val="00091E7D"/>
    <w:rsid w:val="000927A5"/>
    <w:rsid w:val="000979DC"/>
    <w:rsid w:val="000A0569"/>
    <w:rsid w:val="000A159F"/>
    <w:rsid w:val="000A3022"/>
    <w:rsid w:val="000A32B0"/>
    <w:rsid w:val="000A5731"/>
    <w:rsid w:val="000B14E4"/>
    <w:rsid w:val="000B165A"/>
    <w:rsid w:val="000B328E"/>
    <w:rsid w:val="000B3338"/>
    <w:rsid w:val="000C7B1B"/>
    <w:rsid w:val="000D0097"/>
    <w:rsid w:val="000D163E"/>
    <w:rsid w:val="000D211A"/>
    <w:rsid w:val="000D528C"/>
    <w:rsid w:val="000D7C9F"/>
    <w:rsid w:val="000E1590"/>
    <w:rsid w:val="000E4307"/>
    <w:rsid w:val="000E560A"/>
    <w:rsid w:val="000E7831"/>
    <w:rsid w:val="000E7AAC"/>
    <w:rsid w:val="000F0CAD"/>
    <w:rsid w:val="000F506B"/>
    <w:rsid w:val="000F59F1"/>
    <w:rsid w:val="000F7BE6"/>
    <w:rsid w:val="00101745"/>
    <w:rsid w:val="001043D4"/>
    <w:rsid w:val="00111986"/>
    <w:rsid w:val="00111F4F"/>
    <w:rsid w:val="00122A1E"/>
    <w:rsid w:val="00131A7A"/>
    <w:rsid w:val="00132006"/>
    <w:rsid w:val="00136CA8"/>
    <w:rsid w:val="00137444"/>
    <w:rsid w:val="00151D88"/>
    <w:rsid w:val="00154157"/>
    <w:rsid w:val="00154760"/>
    <w:rsid w:val="00157A74"/>
    <w:rsid w:val="001626E1"/>
    <w:rsid w:val="00162B2E"/>
    <w:rsid w:val="00165136"/>
    <w:rsid w:val="00165B5C"/>
    <w:rsid w:val="00175024"/>
    <w:rsid w:val="0017609C"/>
    <w:rsid w:val="001774CE"/>
    <w:rsid w:val="00181555"/>
    <w:rsid w:val="00183F72"/>
    <w:rsid w:val="00184F97"/>
    <w:rsid w:val="00194003"/>
    <w:rsid w:val="001A11E8"/>
    <w:rsid w:val="001A2043"/>
    <w:rsid w:val="001A4698"/>
    <w:rsid w:val="001B24EE"/>
    <w:rsid w:val="001B3CF4"/>
    <w:rsid w:val="001B5DC6"/>
    <w:rsid w:val="001C0C9E"/>
    <w:rsid w:val="001C2324"/>
    <w:rsid w:val="001C725B"/>
    <w:rsid w:val="001D65FC"/>
    <w:rsid w:val="001D7C5C"/>
    <w:rsid w:val="001D7DF8"/>
    <w:rsid w:val="001E20A7"/>
    <w:rsid w:val="001E31D9"/>
    <w:rsid w:val="001F1B4B"/>
    <w:rsid w:val="001F2010"/>
    <w:rsid w:val="001F263A"/>
    <w:rsid w:val="001F2B05"/>
    <w:rsid w:val="001F4FDE"/>
    <w:rsid w:val="001F6A9B"/>
    <w:rsid w:val="001F7FBD"/>
    <w:rsid w:val="00201C21"/>
    <w:rsid w:val="002031DB"/>
    <w:rsid w:val="0020511E"/>
    <w:rsid w:val="002056B9"/>
    <w:rsid w:val="0020581F"/>
    <w:rsid w:val="00217D5B"/>
    <w:rsid w:val="00220ED8"/>
    <w:rsid w:val="002240D8"/>
    <w:rsid w:val="00233F34"/>
    <w:rsid w:val="00234E5B"/>
    <w:rsid w:val="00236552"/>
    <w:rsid w:val="002368FE"/>
    <w:rsid w:val="00236A7A"/>
    <w:rsid w:val="002457ED"/>
    <w:rsid w:val="00246016"/>
    <w:rsid w:val="002474AE"/>
    <w:rsid w:val="0025051F"/>
    <w:rsid w:val="00253B46"/>
    <w:rsid w:val="00263861"/>
    <w:rsid w:val="00266047"/>
    <w:rsid w:val="00270A51"/>
    <w:rsid w:val="0027473A"/>
    <w:rsid w:val="00275034"/>
    <w:rsid w:val="002750A0"/>
    <w:rsid w:val="00276CF3"/>
    <w:rsid w:val="0028027E"/>
    <w:rsid w:val="00280E96"/>
    <w:rsid w:val="00281549"/>
    <w:rsid w:val="002877F8"/>
    <w:rsid w:val="00293B50"/>
    <w:rsid w:val="002A1ED2"/>
    <w:rsid w:val="002B2E85"/>
    <w:rsid w:val="002B3D23"/>
    <w:rsid w:val="002C0694"/>
    <w:rsid w:val="002C5B11"/>
    <w:rsid w:val="002C79C9"/>
    <w:rsid w:val="002D5091"/>
    <w:rsid w:val="002D7C01"/>
    <w:rsid w:val="002E0712"/>
    <w:rsid w:val="002E35F7"/>
    <w:rsid w:val="002E482E"/>
    <w:rsid w:val="002E5448"/>
    <w:rsid w:val="002E5487"/>
    <w:rsid w:val="002E7068"/>
    <w:rsid w:val="002F006F"/>
    <w:rsid w:val="002F017A"/>
    <w:rsid w:val="002F35D8"/>
    <w:rsid w:val="002F4E1F"/>
    <w:rsid w:val="00301232"/>
    <w:rsid w:val="00301E13"/>
    <w:rsid w:val="00303B83"/>
    <w:rsid w:val="00307775"/>
    <w:rsid w:val="00310BF1"/>
    <w:rsid w:val="00313E97"/>
    <w:rsid w:val="003145AB"/>
    <w:rsid w:val="00316987"/>
    <w:rsid w:val="00317C4F"/>
    <w:rsid w:val="003276B5"/>
    <w:rsid w:val="00327F2C"/>
    <w:rsid w:val="003306E3"/>
    <w:rsid w:val="00334068"/>
    <w:rsid w:val="00336381"/>
    <w:rsid w:val="00341C46"/>
    <w:rsid w:val="00342BA8"/>
    <w:rsid w:val="0034320F"/>
    <w:rsid w:val="00344134"/>
    <w:rsid w:val="003517A5"/>
    <w:rsid w:val="00352B0B"/>
    <w:rsid w:val="00357912"/>
    <w:rsid w:val="00360DD3"/>
    <w:rsid w:val="0036478A"/>
    <w:rsid w:val="00366E47"/>
    <w:rsid w:val="003705FA"/>
    <w:rsid w:val="00374785"/>
    <w:rsid w:val="00374DDC"/>
    <w:rsid w:val="003803A4"/>
    <w:rsid w:val="0038759B"/>
    <w:rsid w:val="0039032A"/>
    <w:rsid w:val="00393518"/>
    <w:rsid w:val="00393FF5"/>
    <w:rsid w:val="003957C0"/>
    <w:rsid w:val="00397DC2"/>
    <w:rsid w:val="003A11CD"/>
    <w:rsid w:val="003A14C0"/>
    <w:rsid w:val="003A5FBA"/>
    <w:rsid w:val="003A73F6"/>
    <w:rsid w:val="003A7BBB"/>
    <w:rsid w:val="003B5642"/>
    <w:rsid w:val="003B590D"/>
    <w:rsid w:val="003B7339"/>
    <w:rsid w:val="003C43CC"/>
    <w:rsid w:val="003C533A"/>
    <w:rsid w:val="003C6A32"/>
    <w:rsid w:val="003E3EB3"/>
    <w:rsid w:val="003E7638"/>
    <w:rsid w:val="003F04A6"/>
    <w:rsid w:val="003F14CD"/>
    <w:rsid w:val="003F27DD"/>
    <w:rsid w:val="003F3A24"/>
    <w:rsid w:val="003F4E43"/>
    <w:rsid w:val="003F5EDF"/>
    <w:rsid w:val="00401F13"/>
    <w:rsid w:val="00402CFD"/>
    <w:rsid w:val="004160B0"/>
    <w:rsid w:val="00424859"/>
    <w:rsid w:val="004256CE"/>
    <w:rsid w:val="004313CE"/>
    <w:rsid w:val="00432857"/>
    <w:rsid w:val="00432F04"/>
    <w:rsid w:val="0044053D"/>
    <w:rsid w:val="00440CDF"/>
    <w:rsid w:val="00443C41"/>
    <w:rsid w:val="00446AC5"/>
    <w:rsid w:val="0045000D"/>
    <w:rsid w:val="00451076"/>
    <w:rsid w:val="00451B04"/>
    <w:rsid w:val="00465B86"/>
    <w:rsid w:val="00466C35"/>
    <w:rsid w:val="00470E63"/>
    <w:rsid w:val="00471B7D"/>
    <w:rsid w:val="00473B20"/>
    <w:rsid w:val="004740CC"/>
    <w:rsid w:val="00481A2B"/>
    <w:rsid w:val="004828BE"/>
    <w:rsid w:val="0048412F"/>
    <w:rsid w:val="004A7831"/>
    <w:rsid w:val="004B0236"/>
    <w:rsid w:val="004B17F5"/>
    <w:rsid w:val="004B5C8C"/>
    <w:rsid w:val="004B7B0F"/>
    <w:rsid w:val="004C1183"/>
    <w:rsid w:val="004C1199"/>
    <w:rsid w:val="004D12D6"/>
    <w:rsid w:val="004D23A4"/>
    <w:rsid w:val="004D261D"/>
    <w:rsid w:val="004D4F7D"/>
    <w:rsid w:val="004D520E"/>
    <w:rsid w:val="004D7C7D"/>
    <w:rsid w:val="004E1CAE"/>
    <w:rsid w:val="004E2F65"/>
    <w:rsid w:val="004E4B4E"/>
    <w:rsid w:val="004F0F72"/>
    <w:rsid w:val="004F10BB"/>
    <w:rsid w:val="004F3761"/>
    <w:rsid w:val="004F77D7"/>
    <w:rsid w:val="00502DF2"/>
    <w:rsid w:val="00511C44"/>
    <w:rsid w:val="00515D61"/>
    <w:rsid w:val="005174A2"/>
    <w:rsid w:val="00525241"/>
    <w:rsid w:val="0052565F"/>
    <w:rsid w:val="00534FA1"/>
    <w:rsid w:val="00543167"/>
    <w:rsid w:val="00543ABC"/>
    <w:rsid w:val="00544379"/>
    <w:rsid w:val="0054785F"/>
    <w:rsid w:val="00552198"/>
    <w:rsid w:val="00554EF2"/>
    <w:rsid w:val="00560144"/>
    <w:rsid w:val="00563C0A"/>
    <w:rsid w:val="00566BD1"/>
    <w:rsid w:val="00575600"/>
    <w:rsid w:val="00575B6C"/>
    <w:rsid w:val="00576404"/>
    <w:rsid w:val="0058259D"/>
    <w:rsid w:val="00583025"/>
    <w:rsid w:val="0058527F"/>
    <w:rsid w:val="0059083C"/>
    <w:rsid w:val="0059131B"/>
    <w:rsid w:val="005941DE"/>
    <w:rsid w:val="00597D0D"/>
    <w:rsid w:val="005A0079"/>
    <w:rsid w:val="005A388A"/>
    <w:rsid w:val="005A4111"/>
    <w:rsid w:val="005A5E2B"/>
    <w:rsid w:val="005A6473"/>
    <w:rsid w:val="005B56AD"/>
    <w:rsid w:val="005C6A81"/>
    <w:rsid w:val="005C6CFF"/>
    <w:rsid w:val="005D0EE8"/>
    <w:rsid w:val="005D2933"/>
    <w:rsid w:val="005D6182"/>
    <w:rsid w:val="005E505E"/>
    <w:rsid w:val="005F0223"/>
    <w:rsid w:val="005F2A3D"/>
    <w:rsid w:val="005F5608"/>
    <w:rsid w:val="005F6534"/>
    <w:rsid w:val="005F7A6B"/>
    <w:rsid w:val="0060162D"/>
    <w:rsid w:val="0061067A"/>
    <w:rsid w:val="00610BA6"/>
    <w:rsid w:val="006150B0"/>
    <w:rsid w:val="006177CD"/>
    <w:rsid w:val="00620CEE"/>
    <w:rsid w:val="00622BF3"/>
    <w:rsid w:val="006231E0"/>
    <w:rsid w:val="006275BA"/>
    <w:rsid w:val="00634A15"/>
    <w:rsid w:val="006404E4"/>
    <w:rsid w:val="006446CD"/>
    <w:rsid w:val="006532D9"/>
    <w:rsid w:val="006633B3"/>
    <w:rsid w:val="00666EF2"/>
    <w:rsid w:val="006702CA"/>
    <w:rsid w:val="00671BFF"/>
    <w:rsid w:val="00674FEB"/>
    <w:rsid w:val="00676D70"/>
    <w:rsid w:val="00683B14"/>
    <w:rsid w:val="006866DD"/>
    <w:rsid w:val="00691C47"/>
    <w:rsid w:val="0069225B"/>
    <w:rsid w:val="00695D17"/>
    <w:rsid w:val="006A045E"/>
    <w:rsid w:val="006B4366"/>
    <w:rsid w:val="006B5A83"/>
    <w:rsid w:val="006B7D55"/>
    <w:rsid w:val="006C1944"/>
    <w:rsid w:val="006C339F"/>
    <w:rsid w:val="006C6AD3"/>
    <w:rsid w:val="006C7222"/>
    <w:rsid w:val="006C7A51"/>
    <w:rsid w:val="006D1E19"/>
    <w:rsid w:val="006D28A3"/>
    <w:rsid w:val="006D5D5B"/>
    <w:rsid w:val="006D6774"/>
    <w:rsid w:val="006E661C"/>
    <w:rsid w:val="006E7273"/>
    <w:rsid w:val="006F1835"/>
    <w:rsid w:val="006F2670"/>
    <w:rsid w:val="006F6E37"/>
    <w:rsid w:val="00700F31"/>
    <w:rsid w:val="0070207F"/>
    <w:rsid w:val="00702713"/>
    <w:rsid w:val="00703491"/>
    <w:rsid w:val="007101B3"/>
    <w:rsid w:val="0071240E"/>
    <w:rsid w:val="00714D4E"/>
    <w:rsid w:val="00715729"/>
    <w:rsid w:val="0071650A"/>
    <w:rsid w:val="00720FA0"/>
    <w:rsid w:val="00724329"/>
    <w:rsid w:val="00732988"/>
    <w:rsid w:val="00736126"/>
    <w:rsid w:val="00736318"/>
    <w:rsid w:val="0074043B"/>
    <w:rsid w:val="00740FB1"/>
    <w:rsid w:val="007416AD"/>
    <w:rsid w:val="00747F76"/>
    <w:rsid w:val="00750F26"/>
    <w:rsid w:val="00752DFF"/>
    <w:rsid w:val="00754D34"/>
    <w:rsid w:val="007558E7"/>
    <w:rsid w:val="00756480"/>
    <w:rsid w:val="007616D4"/>
    <w:rsid w:val="00764FF1"/>
    <w:rsid w:val="007657BF"/>
    <w:rsid w:val="00765B59"/>
    <w:rsid w:val="00774262"/>
    <w:rsid w:val="00785E6D"/>
    <w:rsid w:val="007878B6"/>
    <w:rsid w:val="00787E3B"/>
    <w:rsid w:val="00792815"/>
    <w:rsid w:val="00793613"/>
    <w:rsid w:val="007939B0"/>
    <w:rsid w:val="00793D65"/>
    <w:rsid w:val="00794149"/>
    <w:rsid w:val="00794AC8"/>
    <w:rsid w:val="007974AD"/>
    <w:rsid w:val="007A0BFE"/>
    <w:rsid w:val="007A6726"/>
    <w:rsid w:val="007B2FDD"/>
    <w:rsid w:val="007B7213"/>
    <w:rsid w:val="007C233E"/>
    <w:rsid w:val="007C27D2"/>
    <w:rsid w:val="007C37FC"/>
    <w:rsid w:val="007C5EAB"/>
    <w:rsid w:val="007C625A"/>
    <w:rsid w:val="007D7675"/>
    <w:rsid w:val="007F1978"/>
    <w:rsid w:val="007F791B"/>
    <w:rsid w:val="00802BDF"/>
    <w:rsid w:val="00802CC1"/>
    <w:rsid w:val="00803773"/>
    <w:rsid w:val="00804CF6"/>
    <w:rsid w:val="008104FB"/>
    <w:rsid w:val="00811AF7"/>
    <w:rsid w:val="00815071"/>
    <w:rsid w:val="0081631F"/>
    <w:rsid w:val="00817132"/>
    <w:rsid w:val="00817205"/>
    <w:rsid w:val="00820322"/>
    <w:rsid w:val="00820508"/>
    <w:rsid w:val="00822EA5"/>
    <w:rsid w:val="0082600F"/>
    <w:rsid w:val="00830107"/>
    <w:rsid w:val="00831BE1"/>
    <w:rsid w:val="00831DB1"/>
    <w:rsid w:val="00834A87"/>
    <w:rsid w:val="00836CC0"/>
    <w:rsid w:val="00841408"/>
    <w:rsid w:val="008537EF"/>
    <w:rsid w:val="0086063E"/>
    <w:rsid w:val="008634FE"/>
    <w:rsid w:val="0086479E"/>
    <w:rsid w:val="00864C48"/>
    <w:rsid w:val="00865153"/>
    <w:rsid w:val="008722F3"/>
    <w:rsid w:val="00877E9D"/>
    <w:rsid w:val="00881A78"/>
    <w:rsid w:val="008839D1"/>
    <w:rsid w:val="008846F9"/>
    <w:rsid w:val="00893ECB"/>
    <w:rsid w:val="0089430D"/>
    <w:rsid w:val="008A00F6"/>
    <w:rsid w:val="008A12BB"/>
    <w:rsid w:val="008A2AA0"/>
    <w:rsid w:val="008A36FA"/>
    <w:rsid w:val="008A3FDE"/>
    <w:rsid w:val="008B6B8C"/>
    <w:rsid w:val="008C4A68"/>
    <w:rsid w:val="008C7FF9"/>
    <w:rsid w:val="008D1CBC"/>
    <w:rsid w:val="008D2675"/>
    <w:rsid w:val="008E4C3C"/>
    <w:rsid w:val="008E647C"/>
    <w:rsid w:val="008E6640"/>
    <w:rsid w:val="008F065F"/>
    <w:rsid w:val="008F1F9D"/>
    <w:rsid w:val="008F2B07"/>
    <w:rsid w:val="008F32CD"/>
    <w:rsid w:val="008F4801"/>
    <w:rsid w:val="00902E89"/>
    <w:rsid w:val="00903076"/>
    <w:rsid w:val="0090629F"/>
    <w:rsid w:val="00906A6F"/>
    <w:rsid w:val="00912C99"/>
    <w:rsid w:val="00913F07"/>
    <w:rsid w:val="00917791"/>
    <w:rsid w:val="009179EC"/>
    <w:rsid w:val="009234B5"/>
    <w:rsid w:val="00923661"/>
    <w:rsid w:val="009248B0"/>
    <w:rsid w:val="0093116D"/>
    <w:rsid w:val="00933814"/>
    <w:rsid w:val="00934F97"/>
    <w:rsid w:val="0093507A"/>
    <w:rsid w:val="009379AC"/>
    <w:rsid w:val="00937C50"/>
    <w:rsid w:val="0094133F"/>
    <w:rsid w:val="00945AAC"/>
    <w:rsid w:val="009703D4"/>
    <w:rsid w:val="009734C1"/>
    <w:rsid w:val="00973630"/>
    <w:rsid w:val="00974B74"/>
    <w:rsid w:val="009773AC"/>
    <w:rsid w:val="00977510"/>
    <w:rsid w:val="009830F5"/>
    <w:rsid w:val="0098536E"/>
    <w:rsid w:val="0098782F"/>
    <w:rsid w:val="009934E6"/>
    <w:rsid w:val="009948EE"/>
    <w:rsid w:val="009965B0"/>
    <w:rsid w:val="009971CA"/>
    <w:rsid w:val="009979D3"/>
    <w:rsid w:val="009A2F9D"/>
    <w:rsid w:val="009A2FA4"/>
    <w:rsid w:val="009A3872"/>
    <w:rsid w:val="009A4628"/>
    <w:rsid w:val="009A55F6"/>
    <w:rsid w:val="009B13D8"/>
    <w:rsid w:val="009B144D"/>
    <w:rsid w:val="009B7131"/>
    <w:rsid w:val="009C11A4"/>
    <w:rsid w:val="009C79AF"/>
    <w:rsid w:val="009D3D8C"/>
    <w:rsid w:val="009D3DEB"/>
    <w:rsid w:val="009D5D82"/>
    <w:rsid w:val="009D700F"/>
    <w:rsid w:val="009E4A4B"/>
    <w:rsid w:val="009E6098"/>
    <w:rsid w:val="00A005BC"/>
    <w:rsid w:val="00A00F61"/>
    <w:rsid w:val="00A0155A"/>
    <w:rsid w:val="00A02355"/>
    <w:rsid w:val="00A03B9F"/>
    <w:rsid w:val="00A104EF"/>
    <w:rsid w:val="00A1111E"/>
    <w:rsid w:val="00A22EF1"/>
    <w:rsid w:val="00A27490"/>
    <w:rsid w:val="00A27A67"/>
    <w:rsid w:val="00A322F4"/>
    <w:rsid w:val="00A33400"/>
    <w:rsid w:val="00A364EE"/>
    <w:rsid w:val="00A37279"/>
    <w:rsid w:val="00A37A73"/>
    <w:rsid w:val="00A40754"/>
    <w:rsid w:val="00A41F30"/>
    <w:rsid w:val="00A44D91"/>
    <w:rsid w:val="00A465AE"/>
    <w:rsid w:val="00A54346"/>
    <w:rsid w:val="00A60414"/>
    <w:rsid w:val="00A60FA7"/>
    <w:rsid w:val="00A61BB3"/>
    <w:rsid w:val="00A620D7"/>
    <w:rsid w:val="00A637CC"/>
    <w:rsid w:val="00A64F3F"/>
    <w:rsid w:val="00A67925"/>
    <w:rsid w:val="00A74AE2"/>
    <w:rsid w:val="00A75FDC"/>
    <w:rsid w:val="00A91ADF"/>
    <w:rsid w:val="00A93B99"/>
    <w:rsid w:val="00A95E96"/>
    <w:rsid w:val="00AA0893"/>
    <w:rsid w:val="00AA2444"/>
    <w:rsid w:val="00AA2F1D"/>
    <w:rsid w:val="00AA3C6F"/>
    <w:rsid w:val="00AA52CC"/>
    <w:rsid w:val="00AA537C"/>
    <w:rsid w:val="00AA6708"/>
    <w:rsid w:val="00AB1B48"/>
    <w:rsid w:val="00AC19A5"/>
    <w:rsid w:val="00AC4F49"/>
    <w:rsid w:val="00AD0737"/>
    <w:rsid w:val="00AD203E"/>
    <w:rsid w:val="00AD381C"/>
    <w:rsid w:val="00AD3AFC"/>
    <w:rsid w:val="00AE1E19"/>
    <w:rsid w:val="00AE4172"/>
    <w:rsid w:val="00AE59F6"/>
    <w:rsid w:val="00AF425E"/>
    <w:rsid w:val="00B011A0"/>
    <w:rsid w:val="00B023FB"/>
    <w:rsid w:val="00B05062"/>
    <w:rsid w:val="00B05C49"/>
    <w:rsid w:val="00B07CAE"/>
    <w:rsid w:val="00B10AAF"/>
    <w:rsid w:val="00B1353A"/>
    <w:rsid w:val="00B14B40"/>
    <w:rsid w:val="00B16103"/>
    <w:rsid w:val="00B16997"/>
    <w:rsid w:val="00B21F3C"/>
    <w:rsid w:val="00B32D66"/>
    <w:rsid w:val="00B379EB"/>
    <w:rsid w:val="00B407E4"/>
    <w:rsid w:val="00B41589"/>
    <w:rsid w:val="00B46D82"/>
    <w:rsid w:val="00B5196A"/>
    <w:rsid w:val="00B532BD"/>
    <w:rsid w:val="00B538F9"/>
    <w:rsid w:val="00B55626"/>
    <w:rsid w:val="00B55C15"/>
    <w:rsid w:val="00B56907"/>
    <w:rsid w:val="00B6180D"/>
    <w:rsid w:val="00B639D2"/>
    <w:rsid w:val="00B64C21"/>
    <w:rsid w:val="00B65F80"/>
    <w:rsid w:val="00B70178"/>
    <w:rsid w:val="00B70307"/>
    <w:rsid w:val="00B71665"/>
    <w:rsid w:val="00B716EC"/>
    <w:rsid w:val="00B72AAA"/>
    <w:rsid w:val="00B8001D"/>
    <w:rsid w:val="00B816BC"/>
    <w:rsid w:val="00B8254A"/>
    <w:rsid w:val="00B84C8F"/>
    <w:rsid w:val="00B86BF8"/>
    <w:rsid w:val="00B876E4"/>
    <w:rsid w:val="00B92E25"/>
    <w:rsid w:val="00B93083"/>
    <w:rsid w:val="00B94A3C"/>
    <w:rsid w:val="00BA2F50"/>
    <w:rsid w:val="00BA4658"/>
    <w:rsid w:val="00BA602E"/>
    <w:rsid w:val="00BB00C2"/>
    <w:rsid w:val="00BB0BC0"/>
    <w:rsid w:val="00BB11CF"/>
    <w:rsid w:val="00BC1845"/>
    <w:rsid w:val="00BC3740"/>
    <w:rsid w:val="00BC3CF9"/>
    <w:rsid w:val="00BD39F6"/>
    <w:rsid w:val="00BD7681"/>
    <w:rsid w:val="00BE7059"/>
    <w:rsid w:val="00C01BE9"/>
    <w:rsid w:val="00C05785"/>
    <w:rsid w:val="00C102C7"/>
    <w:rsid w:val="00C11F64"/>
    <w:rsid w:val="00C12843"/>
    <w:rsid w:val="00C20989"/>
    <w:rsid w:val="00C251BE"/>
    <w:rsid w:val="00C33455"/>
    <w:rsid w:val="00C34CB7"/>
    <w:rsid w:val="00C35F03"/>
    <w:rsid w:val="00C448F6"/>
    <w:rsid w:val="00C44E77"/>
    <w:rsid w:val="00C47B93"/>
    <w:rsid w:val="00C507E6"/>
    <w:rsid w:val="00C51321"/>
    <w:rsid w:val="00C5314E"/>
    <w:rsid w:val="00C601AC"/>
    <w:rsid w:val="00C60537"/>
    <w:rsid w:val="00C6450E"/>
    <w:rsid w:val="00C64E7A"/>
    <w:rsid w:val="00C65B9B"/>
    <w:rsid w:val="00C66794"/>
    <w:rsid w:val="00C67A91"/>
    <w:rsid w:val="00C70FD4"/>
    <w:rsid w:val="00C72434"/>
    <w:rsid w:val="00C83AB2"/>
    <w:rsid w:val="00C90EDE"/>
    <w:rsid w:val="00C92174"/>
    <w:rsid w:val="00C92D03"/>
    <w:rsid w:val="00C92D32"/>
    <w:rsid w:val="00CA2EF3"/>
    <w:rsid w:val="00CA463A"/>
    <w:rsid w:val="00CA564C"/>
    <w:rsid w:val="00CA5765"/>
    <w:rsid w:val="00CB6A94"/>
    <w:rsid w:val="00CB7BA5"/>
    <w:rsid w:val="00CC24B6"/>
    <w:rsid w:val="00CD04CB"/>
    <w:rsid w:val="00CD23AC"/>
    <w:rsid w:val="00CD3CCA"/>
    <w:rsid w:val="00CD3EAB"/>
    <w:rsid w:val="00CD6C86"/>
    <w:rsid w:val="00CD749B"/>
    <w:rsid w:val="00CE0FE8"/>
    <w:rsid w:val="00CE3096"/>
    <w:rsid w:val="00CE3DF3"/>
    <w:rsid w:val="00CE5CD5"/>
    <w:rsid w:val="00CE6F23"/>
    <w:rsid w:val="00CF09F4"/>
    <w:rsid w:val="00CF1547"/>
    <w:rsid w:val="00CF26C2"/>
    <w:rsid w:val="00CF598E"/>
    <w:rsid w:val="00D03039"/>
    <w:rsid w:val="00D10A75"/>
    <w:rsid w:val="00D160E0"/>
    <w:rsid w:val="00D17F7C"/>
    <w:rsid w:val="00D21C0F"/>
    <w:rsid w:val="00D23622"/>
    <w:rsid w:val="00D23CFC"/>
    <w:rsid w:val="00D267F2"/>
    <w:rsid w:val="00D30918"/>
    <w:rsid w:val="00D30B25"/>
    <w:rsid w:val="00D3425E"/>
    <w:rsid w:val="00D40F20"/>
    <w:rsid w:val="00D4172E"/>
    <w:rsid w:val="00D43249"/>
    <w:rsid w:val="00D47112"/>
    <w:rsid w:val="00D5446B"/>
    <w:rsid w:val="00D627D0"/>
    <w:rsid w:val="00D71F25"/>
    <w:rsid w:val="00D81E4A"/>
    <w:rsid w:val="00D821DA"/>
    <w:rsid w:val="00D90C92"/>
    <w:rsid w:val="00DA3537"/>
    <w:rsid w:val="00DA430D"/>
    <w:rsid w:val="00DB08BC"/>
    <w:rsid w:val="00DB1267"/>
    <w:rsid w:val="00DB4353"/>
    <w:rsid w:val="00DB61BF"/>
    <w:rsid w:val="00DC07A5"/>
    <w:rsid w:val="00DC0C78"/>
    <w:rsid w:val="00DC7B37"/>
    <w:rsid w:val="00DD1719"/>
    <w:rsid w:val="00DD1E91"/>
    <w:rsid w:val="00DD32F0"/>
    <w:rsid w:val="00DE704C"/>
    <w:rsid w:val="00DF4D9B"/>
    <w:rsid w:val="00DF5A77"/>
    <w:rsid w:val="00DF7AF4"/>
    <w:rsid w:val="00E0518C"/>
    <w:rsid w:val="00E11208"/>
    <w:rsid w:val="00E12AD8"/>
    <w:rsid w:val="00E15F90"/>
    <w:rsid w:val="00E16D7A"/>
    <w:rsid w:val="00E218ED"/>
    <w:rsid w:val="00E221FB"/>
    <w:rsid w:val="00E22E1C"/>
    <w:rsid w:val="00E25705"/>
    <w:rsid w:val="00E2592D"/>
    <w:rsid w:val="00E2764B"/>
    <w:rsid w:val="00E3402F"/>
    <w:rsid w:val="00E356AF"/>
    <w:rsid w:val="00E401DA"/>
    <w:rsid w:val="00E40496"/>
    <w:rsid w:val="00E417C7"/>
    <w:rsid w:val="00E447C6"/>
    <w:rsid w:val="00E46015"/>
    <w:rsid w:val="00E46CF4"/>
    <w:rsid w:val="00E50F21"/>
    <w:rsid w:val="00E510A4"/>
    <w:rsid w:val="00E555DC"/>
    <w:rsid w:val="00E74CDC"/>
    <w:rsid w:val="00E76B77"/>
    <w:rsid w:val="00E81D67"/>
    <w:rsid w:val="00E86E9A"/>
    <w:rsid w:val="00E879A1"/>
    <w:rsid w:val="00E94748"/>
    <w:rsid w:val="00E955A3"/>
    <w:rsid w:val="00E95E50"/>
    <w:rsid w:val="00E9709C"/>
    <w:rsid w:val="00EA0A9A"/>
    <w:rsid w:val="00EA165E"/>
    <w:rsid w:val="00EA1D52"/>
    <w:rsid w:val="00EA452D"/>
    <w:rsid w:val="00EA4EEB"/>
    <w:rsid w:val="00EC125E"/>
    <w:rsid w:val="00EC3929"/>
    <w:rsid w:val="00EC3E7D"/>
    <w:rsid w:val="00EC5913"/>
    <w:rsid w:val="00ED073A"/>
    <w:rsid w:val="00ED254C"/>
    <w:rsid w:val="00ED430B"/>
    <w:rsid w:val="00ED62E6"/>
    <w:rsid w:val="00ED78D7"/>
    <w:rsid w:val="00EE0412"/>
    <w:rsid w:val="00EE1B20"/>
    <w:rsid w:val="00EE2ECF"/>
    <w:rsid w:val="00EE64FB"/>
    <w:rsid w:val="00EE6E4E"/>
    <w:rsid w:val="00EF0DE1"/>
    <w:rsid w:val="00EF339A"/>
    <w:rsid w:val="00EF4ADF"/>
    <w:rsid w:val="00EF5859"/>
    <w:rsid w:val="00EF7704"/>
    <w:rsid w:val="00F03379"/>
    <w:rsid w:val="00F05480"/>
    <w:rsid w:val="00F0696F"/>
    <w:rsid w:val="00F12CCB"/>
    <w:rsid w:val="00F137E8"/>
    <w:rsid w:val="00F1382F"/>
    <w:rsid w:val="00F1595D"/>
    <w:rsid w:val="00F1678A"/>
    <w:rsid w:val="00F16E83"/>
    <w:rsid w:val="00F17215"/>
    <w:rsid w:val="00F22895"/>
    <w:rsid w:val="00F2301F"/>
    <w:rsid w:val="00F301C7"/>
    <w:rsid w:val="00F31E7A"/>
    <w:rsid w:val="00F32201"/>
    <w:rsid w:val="00F400F6"/>
    <w:rsid w:val="00F45CFD"/>
    <w:rsid w:val="00F617CD"/>
    <w:rsid w:val="00F6517F"/>
    <w:rsid w:val="00F70ADA"/>
    <w:rsid w:val="00F75E44"/>
    <w:rsid w:val="00F87861"/>
    <w:rsid w:val="00F931AA"/>
    <w:rsid w:val="00F94527"/>
    <w:rsid w:val="00F94D54"/>
    <w:rsid w:val="00F9660B"/>
    <w:rsid w:val="00FA0A5E"/>
    <w:rsid w:val="00FA0DBC"/>
    <w:rsid w:val="00FA124B"/>
    <w:rsid w:val="00FA1BA8"/>
    <w:rsid w:val="00FA44AD"/>
    <w:rsid w:val="00FA71EF"/>
    <w:rsid w:val="00FA7E76"/>
    <w:rsid w:val="00FB122A"/>
    <w:rsid w:val="00FB4996"/>
    <w:rsid w:val="00FC1D03"/>
    <w:rsid w:val="00FC1DBA"/>
    <w:rsid w:val="00FC695D"/>
    <w:rsid w:val="00FD3311"/>
    <w:rsid w:val="00FD33E8"/>
    <w:rsid w:val="00FD7200"/>
    <w:rsid w:val="00FE2957"/>
    <w:rsid w:val="00FE2BA4"/>
    <w:rsid w:val="00FE46E3"/>
    <w:rsid w:val="00FE5CA1"/>
    <w:rsid w:val="00FE6CE5"/>
    <w:rsid w:val="00FF0560"/>
    <w:rsid w:val="00FF09E4"/>
    <w:rsid w:val="00FF1FD8"/>
    <w:rsid w:val="00FF3BD5"/>
    <w:rsid w:val="00FF6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93613"/>
  </w:style>
  <w:style w:type="paragraph" w:styleId="a3">
    <w:name w:val="List Paragraph"/>
    <w:basedOn w:val="a"/>
    <w:uiPriority w:val="34"/>
    <w:qFormat/>
    <w:rsid w:val="00B10AA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D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3C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929"/>
  </w:style>
  <w:style w:type="paragraph" w:styleId="a8">
    <w:name w:val="footer"/>
    <w:basedOn w:val="a"/>
    <w:link w:val="a9"/>
    <w:uiPriority w:val="99"/>
    <w:unhideWhenUsed/>
    <w:rsid w:val="00EC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cp:lastPrinted>2016-05-05T11:46:00Z</cp:lastPrinted>
  <dcterms:created xsi:type="dcterms:W3CDTF">2019-01-22T21:33:00Z</dcterms:created>
  <dcterms:modified xsi:type="dcterms:W3CDTF">2019-01-22T21:33:00Z</dcterms:modified>
</cp:coreProperties>
</file>